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8ECCC8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3060B">
        <w:rPr>
          <w:b/>
          <w:noProof/>
          <w:sz w:val="24"/>
        </w:rPr>
        <w:t>7259</w:t>
      </w:r>
      <w:bookmarkStart w:id="0" w:name="_GoBack"/>
      <w:bookmarkEnd w:id="0"/>
    </w:p>
    <w:p w14:paraId="5DC21640" w14:textId="63490D5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</w:t>
      </w:r>
      <w:r w:rsidR="00474B07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 xml:space="preserve"> </w:t>
      </w:r>
      <w:r w:rsidR="00474B07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A43B17" w:rsidR="001E41F3" w:rsidRPr="00410371" w:rsidRDefault="00743415" w:rsidP="006306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3060B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47F57F" w:rsidR="001E41F3" w:rsidRDefault="00940965" w:rsidP="00D1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5F6CBA" w:rsidRPr="005F6CBA">
              <w:t>PC5 parameters provisioning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14FEF2" w:rsidR="001E41F3" w:rsidRDefault="00C16F25" w:rsidP="005F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</w:t>
            </w:r>
            <w:r w:rsidR="005F6CB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12A5" w14:textId="3724F520" w:rsidR="00E74617" w:rsidRPr="00E74617" w:rsidRDefault="003178AB" w:rsidP="00B64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C1-206619 was agreed in CT1 meeting #126e, the name of the elements were updated in the XML schema for </w:t>
            </w:r>
            <w:r w:rsidRPr="003178AB">
              <w:rPr>
                <w:noProof/>
                <w:lang w:eastAsia="zh-CN"/>
              </w:rPr>
              <w:t>PC5 parameters provisioning procedure</w:t>
            </w:r>
            <w:r>
              <w:rPr>
                <w:noProof/>
                <w:lang w:eastAsia="zh-CN"/>
              </w:rPr>
              <w:t>. The related procedure therefore needs to be updated.</w:t>
            </w:r>
          </w:p>
          <w:p w14:paraId="4AB1CFBA" w14:textId="75B76412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9C039DD" w:rsidR="00876CCA" w:rsidRDefault="003178AB" w:rsidP="003178A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Update the name of elements of </w:t>
            </w:r>
            <w:r w:rsidRPr="003178AB">
              <w:t>PC5 parameters provisioning procedure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DE92A5" w:rsidR="00E66051" w:rsidRDefault="003178AB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is not aligned with procedures</w:t>
            </w:r>
            <w:r w:rsidR="00F16FA7">
              <w:rPr>
                <w:noProof/>
              </w:rPr>
              <w:t xml:space="preserve"> and with Stage 2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589A59" w:rsidR="001E41F3" w:rsidRDefault="00DE51C5" w:rsidP="00DE5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  <w:r w:rsidR="002666DE">
              <w:rPr>
                <w:rFonts w:hint="eastAsia"/>
                <w:noProof/>
                <w:lang w:eastAsia="zh-CN"/>
              </w:rPr>
              <w:t>,</w:t>
            </w:r>
            <w:r w:rsidR="002666D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7.3.3</w:t>
            </w:r>
            <w:r w:rsidR="00E1742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8.3, </w:t>
            </w:r>
            <w:r w:rsidR="00E1742B"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6AE6428" w14:textId="77777777" w:rsidR="003178AB" w:rsidRPr="006A63F0" w:rsidRDefault="003178AB" w:rsidP="003178AB">
      <w:pPr>
        <w:pStyle w:val="3"/>
      </w:pPr>
      <w:bookmarkStart w:id="3" w:name="_Toc43231224"/>
      <w:bookmarkStart w:id="4" w:name="_Toc43296155"/>
      <w:bookmarkStart w:id="5" w:name="_Toc43400272"/>
      <w:bookmarkStart w:id="6" w:name="_Toc43400889"/>
      <w:bookmarkStart w:id="7" w:name="_Toc45216714"/>
      <w:bookmarkStart w:id="8" w:name="_Toc51938260"/>
      <w:bookmarkStart w:id="9" w:name="_Toc51938795"/>
      <w:r>
        <w:t>7.3.2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4B45410D" w14:textId="77777777" w:rsidR="003178AB" w:rsidRDefault="003178AB" w:rsidP="003178AB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3ADD667E" w14:textId="77777777" w:rsidR="003178AB" w:rsidRDefault="003178AB" w:rsidP="003178AB">
      <w:pPr>
        <w:pStyle w:val="B1"/>
      </w:pPr>
      <w:r>
        <w:t>a)</w:t>
      </w:r>
      <w:r>
        <w:tab/>
      </w:r>
      <w:r w:rsidRPr="005E11E0">
        <w:t>an Accept header field set to "application/vnd.3gpp.vae</w:t>
      </w:r>
      <w:r>
        <w:t>-</w:t>
      </w:r>
      <w:r w:rsidRPr="005E11E0">
        <w:t>info+xml"</w:t>
      </w:r>
      <w:r w:rsidRPr="00EF6618">
        <w:t>;</w:t>
      </w:r>
    </w:p>
    <w:p w14:paraId="5AB1B049" w14:textId="77777777" w:rsidR="003178AB" w:rsidRDefault="003178AB" w:rsidP="003178AB">
      <w:pPr>
        <w:pStyle w:val="B1"/>
      </w:pPr>
      <w:r>
        <w:t>b)</w:t>
      </w:r>
      <w:r>
        <w:tab/>
      </w:r>
      <w:r w:rsidRPr="005E11E0">
        <w:t>a Content-Type header field set to "application/vnd.3gpp.vae-info+xml";</w:t>
      </w:r>
      <w:r>
        <w:t xml:space="preserve"> and</w:t>
      </w:r>
    </w:p>
    <w:p w14:paraId="6DC4C96B" w14:textId="08AB76E1" w:rsidR="003178AB" w:rsidRDefault="003178AB" w:rsidP="003178AB">
      <w:pPr>
        <w:pStyle w:val="B1"/>
        <w:rPr>
          <w:noProof/>
          <w:lang w:val="en-US"/>
        </w:rPr>
      </w:pPr>
      <w:r>
        <w:t>c)</w:t>
      </w:r>
      <w:r>
        <w:tab/>
      </w:r>
      <w:r w:rsidRPr="005E11E0">
        <w:t>an application/vnd.3gpp.</w:t>
      </w:r>
      <w:r>
        <w:t>vae</w:t>
      </w:r>
      <w:r w:rsidRPr="005E11E0">
        <w:t>-</w:t>
      </w:r>
      <w:r>
        <w:t>usd-announcement</w:t>
      </w:r>
      <w:r w:rsidRPr="005E11E0">
        <w:t>-info+xml MIME body with a</w:t>
      </w:r>
      <w:r>
        <w:t>n</w:t>
      </w:r>
      <w:r w:rsidRPr="005E11E0">
        <w:t xml:space="preserve"> </w:t>
      </w:r>
      <w:r>
        <w:t>&lt;</w:t>
      </w:r>
      <w:ins w:id="10" w:author="Huawei/CXG126" w:date="2020-11-05T11:01:00Z">
        <w:r w:rsidR="00F16FA7">
          <w:t>set-</w:t>
        </w:r>
      </w:ins>
      <w:r>
        <w:t>PC5-parameters-</w:t>
      </w:r>
      <w:ins w:id="11" w:author="Huawei/CXG126" w:date="2020-11-05T11:01:00Z">
        <w:r w:rsidR="00F16FA7">
          <w:t>info</w:t>
        </w:r>
      </w:ins>
      <w:del w:id="12" w:author="Huawei/CXG126" w:date="2020-11-05T11:01:00Z">
        <w:r w:rsidDel="00F16FA7">
          <w:delText>request</w:delText>
        </w:r>
      </w:del>
      <w:r>
        <w:t>&gt; element</w:t>
      </w:r>
      <w:r w:rsidRPr="005E11E0">
        <w:t>;</w:t>
      </w:r>
    </w:p>
    <w:p w14:paraId="316FF31A" w14:textId="77777777" w:rsidR="003178AB" w:rsidRDefault="003178AB" w:rsidP="003178AB">
      <w:pPr>
        <w:rPr>
          <w:noProof/>
        </w:rPr>
      </w:pPr>
      <w:r>
        <w:rPr>
          <w:noProof/>
        </w:rPr>
        <w:t>the VAE-C:</w:t>
      </w:r>
    </w:p>
    <w:p w14:paraId="2ECDEF35" w14:textId="77777777" w:rsidR="003178AB" w:rsidRPr="00BA5A28" w:rsidRDefault="003178AB" w:rsidP="003178AB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>PC5 parameters</w:t>
      </w:r>
      <w:r w:rsidRPr="00BA5A28">
        <w:t>; and</w:t>
      </w:r>
    </w:p>
    <w:p w14:paraId="2D5E9806" w14:textId="11936A0E" w:rsidR="003178AB" w:rsidRPr="00BA5A28" w:rsidRDefault="003178AB" w:rsidP="003178AB">
      <w:pPr>
        <w:pStyle w:val="B1"/>
      </w:pPr>
      <w:r w:rsidRPr="00BA5A28">
        <w:t>b)</w:t>
      </w:r>
      <w:r w:rsidRPr="00BA5A28">
        <w:tab/>
        <w:t xml:space="preserve">shall </w:t>
      </w:r>
      <w:r>
        <w:rPr>
          <w:lang w:val="en-US" w:eastAsia="ko-KR"/>
        </w:rPr>
        <w:t>send a</w:t>
      </w:r>
      <w:ins w:id="13" w:author="Huawei/CXG126" w:date="2020-11-05T11:04:00Z">
        <w:r w:rsidR="00BD3010">
          <w:rPr>
            <w:lang w:val="en-US" w:eastAsia="ko-KR"/>
          </w:rPr>
          <w:t xml:space="preserve">n HTTP 200(OK) </w:t>
        </w:r>
      </w:ins>
      <w:ins w:id="14" w:author="Huawei/CXG126" w:date="2020-11-05T11:05:00Z">
        <w:r w:rsidR="00BD3010">
          <w:rPr>
            <w:lang w:val="en-US" w:eastAsia="ko-KR"/>
          </w:rPr>
          <w:t>response message including a</w:t>
        </w:r>
      </w:ins>
      <w:r>
        <w:rPr>
          <w:lang w:val="en-US" w:eastAsia="ko-KR"/>
        </w:rPr>
        <w:t xml:space="preserve"> &lt;</w:t>
      </w:r>
      <w:ins w:id="15" w:author="Huawei/CXG126" w:date="2020-11-05T11:03:00Z">
        <w:r w:rsidR="00BD3010">
          <w:rPr>
            <w:lang w:val="en-US" w:eastAsia="ko-KR"/>
          </w:rPr>
          <w:t>set-</w:t>
        </w:r>
      </w:ins>
      <w:r>
        <w:rPr>
          <w:lang w:val="en-US" w:eastAsia="ko-KR"/>
        </w:rPr>
        <w:t>PC5-parameters-</w:t>
      </w:r>
      <w:ins w:id="16" w:author="Huawei/CXG126" w:date="2020-11-05T11:03:00Z">
        <w:r w:rsidR="00BD3010">
          <w:rPr>
            <w:lang w:val="en-US" w:eastAsia="ko-KR"/>
          </w:rPr>
          <w:t>info</w:t>
        </w:r>
      </w:ins>
      <w:del w:id="17" w:author="Huawei/CXG126" w:date="2020-11-05T11:03:00Z">
        <w:r w:rsidDel="00BD3010">
          <w:rPr>
            <w:lang w:val="en-US" w:eastAsia="ko-KR"/>
          </w:rPr>
          <w:delText>response</w:delText>
        </w:r>
      </w:del>
      <w:r>
        <w:rPr>
          <w:lang w:val="en-US" w:eastAsia="ko-KR"/>
        </w:rPr>
        <w:t xml:space="preserve">&gt; element </w:t>
      </w:r>
      <w:ins w:id="18" w:author="Huawei/CXG126" w:date="2020-11-05T11:03:00Z">
        <w:r w:rsidR="00BD3010">
          <w:rPr>
            <w:lang w:val="en-US" w:eastAsia="ko-KR"/>
          </w:rPr>
          <w:t>wi</w:t>
        </w:r>
      </w:ins>
      <w:ins w:id="19" w:author="Huawei/CXG126" w:date="2020-11-05T11:04:00Z">
        <w:r w:rsidR="00BD3010">
          <w:rPr>
            <w:lang w:val="en-US" w:eastAsia="ko-KR"/>
          </w:rPr>
          <w:t xml:space="preserve">th a &lt;result&gt; child element </w:t>
        </w:r>
      </w:ins>
      <w:ins w:id="20" w:author="Huawei/CXG126" w:date="2020-11-05T11:05:00Z">
        <w:r w:rsidR="00BD3010">
          <w:rPr>
            <w:lang w:val="en-US" w:eastAsia="ko-KR"/>
          </w:rPr>
          <w:t>set to “success” or “failure</w:t>
        </w:r>
      </w:ins>
      <w:ins w:id="21" w:author="Huawei/CXG126" w:date="2020-11-05T11:06:00Z">
        <w:r w:rsidR="00BD3010">
          <w:rPr>
            <w:lang w:val="en-US" w:eastAsia="ko-KR"/>
          </w:rPr>
          <w:t xml:space="preserve">” </w:t>
        </w:r>
      </w:ins>
      <w:ins w:id="22" w:author="Huawei/CXG126" w:date="2020-11-05T11:07:00Z">
        <w:r w:rsidR="00BD3010" w:rsidRPr="00BD3010">
          <w:rPr>
            <w:lang w:val="en-US" w:eastAsia="ko-KR"/>
          </w:rPr>
          <w:t xml:space="preserve">in the &lt;VAE-info&gt; root element </w:t>
        </w:r>
      </w:ins>
      <w:r>
        <w:rPr>
          <w:lang w:val="en-US" w:eastAsia="ko-KR"/>
        </w:rPr>
        <w:t>as an acknowledgement of the PC5 parameters to the VAE-S</w:t>
      </w:r>
      <w:r w:rsidRPr="00BA5A28"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B0C945" w14:textId="77777777" w:rsidR="003178AB" w:rsidRPr="006A63F0" w:rsidRDefault="003178AB" w:rsidP="003178AB">
      <w:pPr>
        <w:pStyle w:val="3"/>
      </w:pPr>
      <w:bookmarkStart w:id="23" w:name="_Toc43231225"/>
      <w:bookmarkStart w:id="24" w:name="_Toc43296156"/>
      <w:bookmarkStart w:id="25" w:name="_Toc43400273"/>
      <w:bookmarkStart w:id="26" w:name="_Toc43400890"/>
      <w:bookmarkStart w:id="27" w:name="_Toc45216715"/>
      <w:bookmarkStart w:id="28" w:name="_Toc51938261"/>
      <w:bookmarkStart w:id="29" w:name="_Toc51938796"/>
      <w:r>
        <w:t>7.3.3</w:t>
      </w:r>
      <w:r>
        <w:tab/>
        <w:t>Server procedure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B262487" w14:textId="77777777" w:rsidR="003178AB" w:rsidRDefault="003178AB" w:rsidP="003178AB">
      <w:r w:rsidRPr="0073469F">
        <w:t xml:space="preserve">For each </w:t>
      </w:r>
      <w:r>
        <w:t>VAE-C</w:t>
      </w:r>
      <w:r w:rsidRPr="0073469F">
        <w:t xml:space="preserve"> that the </w:t>
      </w:r>
      <w:r>
        <w:t>VAE-S is sending PC5 parameters to</w:t>
      </w:r>
      <w:r w:rsidRPr="0073469F">
        <w:t xml:space="preserve">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5153F4F5" w14:textId="77777777" w:rsidR="003178AB" w:rsidRDefault="003178AB" w:rsidP="003178AB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1CE93166" w14:textId="77777777" w:rsidR="003178AB" w:rsidRDefault="003178AB" w:rsidP="003178AB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3918DA17" w14:textId="3E4CB042" w:rsidR="003178AB" w:rsidRPr="0073469F" w:rsidRDefault="003178AB" w:rsidP="003178AB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ins w:id="30" w:author="Huawei/CXG126" w:date="2020-11-05T12:05:00Z">
        <w:r w:rsidR="00D57DCB" w:rsidRPr="00D57DCB">
          <w:rPr>
            <w:lang w:eastAsia="ko-KR"/>
          </w:rPr>
          <w:t>an application/vnd.3gpp.vae-info+xml</w:t>
        </w:r>
      </w:ins>
      <w:del w:id="31" w:author="Huawei/CXG126" w:date="2020-11-05T12:05:00Z">
        <w:r w:rsidDel="00D57DCB">
          <w:rPr>
            <w:lang w:eastAsia="ko-KR"/>
          </w:rPr>
          <w:delText xml:space="preserve">in </w:delText>
        </w:r>
        <w:r w:rsidRPr="0073469F" w:rsidDel="00D57DCB">
          <w:rPr>
            <w:lang w:eastAsia="ko-KR"/>
          </w:rPr>
          <w:delText>a</w:delText>
        </w:r>
      </w:del>
      <w:r>
        <w:rPr>
          <w:lang w:eastAsia="ko-KR"/>
        </w:rPr>
        <w:t xml:space="preserve"> MIME body with </w:t>
      </w:r>
      <w:del w:id="32" w:author="Huawei/CXG126" w:date="2020-11-05T12:05:00Z">
        <w:r w:rsidDel="00D57DCB">
          <w:rPr>
            <w:lang w:eastAsia="ko-KR"/>
          </w:rPr>
          <w:delText>Content-Type header field set to "</w:delText>
        </w:r>
        <w:r w:rsidRPr="0073469F" w:rsidDel="00D57DCB">
          <w:rPr>
            <w:lang w:eastAsia="ko-KR"/>
          </w:rPr>
          <w:delText>application/</w:delText>
        </w:r>
        <w:r w:rsidRPr="0073469F" w:rsidDel="00D57DCB">
          <w:delText>vnd.3gpp.</w:delText>
        </w:r>
        <w:r w:rsidDel="00D57DCB">
          <w:delText>vae</w:delText>
        </w:r>
        <w:r w:rsidRPr="0073469F" w:rsidDel="00D57DCB">
          <w:delText xml:space="preserve"> -info+xml</w:delText>
        </w:r>
        <w:r w:rsidDel="00D57DCB">
          <w:rPr>
            <w:lang w:eastAsia="ko-KR"/>
          </w:rPr>
          <w:delText>", the</w:delText>
        </w:r>
      </w:del>
      <w:ins w:id="33" w:author="Huawei/CXG126" w:date="2020-11-05T12:05:00Z">
        <w:r w:rsidR="00D57DCB">
          <w:rPr>
            <w:lang w:eastAsia="ko-KR"/>
          </w:rPr>
          <w:t>a</w:t>
        </w:r>
      </w:ins>
      <w:r>
        <w:rPr>
          <w:lang w:eastAsia="ko-KR"/>
        </w:rPr>
        <w:t xml:space="preserve"> &lt;</w:t>
      </w:r>
      <w:ins w:id="34" w:author="Huawei/CXG126" w:date="2020-11-05T11:01:00Z">
        <w:r w:rsidR="00F16FA7">
          <w:rPr>
            <w:lang w:eastAsia="ko-KR"/>
          </w:rPr>
          <w:t>set-</w:t>
        </w:r>
      </w:ins>
      <w:r>
        <w:rPr>
          <w:lang w:eastAsia="ko-KR"/>
        </w:rPr>
        <w:t>PC5-parameters-</w:t>
      </w:r>
      <w:ins w:id="35" w:author="Huawei/CXG126" w:date="2020-11-05T11:02:00Z">
        <w:r w:rsidR="00F16FA7">
          <w:rPr>
            <w:lang w:eastAsia="ko-KR"/>
          </w:rPr>
          <w:t>info</w:t>
        </w:r>
      </w:ins>
      <w:del w:id="36" w:author="Huawei/CXG126" w:date="2020-11-05T11:02:00Z">
        <w:r w:rsidDel="00F16FA7">
          <w:rPr>
            <w:lang w:eastAsia="ko-KR"/>
          </w:rPr>
          <w:delText>request</w:delText>
        </w:r>
      </w:del>
      <w:r>
        <w:rPr>
          <w:lang w:eastAsia="ko-KR"/>
        </w:rPr>
        <w:t xml:space="preserve">&gt; element </w:t>
      </w:r>
      <w:ins w:id="37" w:author="Huawei/CXG126" w:date="2020-11-05T12:05:00Z">
        <w:r w:rsidR="00D57DCB" w:rsidRPr="00BD3010">
          <w:rPr>
            <w:lang w:val="en-US" w:eastAsia="ko-KR"/>
          </w:rPr>
          <w:t>in the &lt;VAE-info&gt; root element</w:t>
        </w:r>
        <w:r w:rsidR="00D57DCB" w:rsidRPr="0073469F">
          <w:t xml:space="preserve"> </w:t>
        </w:r>
      </w:ins>
      <w:ins w:id="38" w:author="Huawei/CXG126" w:date="2020-11-05T12:06:00Z">
        <w:r w:rsidR="00D57DCB">
          <w:t>which</w:t>
        </w:r>
      </w:ins>
      <w:del w:id="39" w:author="Huawei/CXG126" w:date="2020-11-05T12:06:00Z">
        <w:r w:rsidRPr="0073469F" w:rsidDel="00D57DCB">
          <w:delText xml:space="preserve">associated with the </w:delText>
        </w:r>
        <w:r w:rsidRPr="00F1445B" w:rsidDel="00D57DCB">
          <w:rPr>
            <w:noProof/>
            <w:lang w:val="en-US"/>
          </w:rPr>
          <w:delText xml:space="preserve">configuration parameters for V2X communication over PC5 </w:delText>
        </w:r>
        <w:r w:rsidDel="00D57DCB">
          <w:delText>used to send V2X messages</w:delText>
        </w:r>
        <w:r w:rsidRPr="0073469F" w:rsidDel="00D57DCB">
          <w:delText xml:space="preserve">. </w:delText>
        </w:r>
        <w:r w:rsidDel="00D57DCB">
          <w:delText xml:space="preserve">The </w:delText>
        </w:r>
        <w:r w:rsidRPr="0073469F" w:rsidDel="00D57DCB">
          <w:delText>&lt;</w:delText>
        </w:r>
        <w:r w:rsidDel="00D57DCB">
          <w:delText>PC5-parameters-</w:delText>
        </w:r>
      </w:del>
      <w:del w:id="40" w:author="Huawei/CXG126" w:date="2020-11-05T11:02:00Z">
        <w:r w:rsidDel="00F16FA7">
          <w:delText>request</w:delText>
        </w:r>
      </w:del>
      <w:del w:id="41" w:author="Huawei/CXG126" w:date="2020-11-05T12:06:00Z">
        <w:r w:rsidRPr="0073469F" w:rsidDel="00D57DCB">
          <w:delText>&gt; element</w:delText>
        </w:r>
      </w:del>
      <w:r w:rsidRPr="0073469F">
        <w:t>:</w:t>
      </w:r>
    </w:p>
    <w:p w14:paraId="12965FCC" w14:textId="63F48688" w:rsidR="000B6DEE" w:rsidRDefault="003178AB" w:rsidP="003178AB">
      <w:pPr>
        <w:pStyle w:val="B2"/>
        <w:rPr>
          <w:ins w:id="42" w:author="Huawei/CXG126" w:date="2020-11-05T15:16:00Z"/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ins w:id="43" w:author="Huawei/CXG126" w:date="2020-11-05T15:16:00Z">
        <w:r w:rsidR="000B6DEE" w:rsidRPr="0073469F">
          <w:rPr>
            <w:lang w:eastAsia="ko-KR"/>
          </w:rPr>
          <w:t>shall</w:t>
        </w:r>
        <w:proofErr w:type="gramEnd"/>
        <w:r w:rsidR="000B6DEE" w:rsidRPr="0073469F">
          <w:rPr>
            <w:lang w:eastAsia="ko-KR"/>
          </w:rPr>
          <w:t xml:space="preserve"> include a</w:t>
        </w:r>
        <w:r w:rsidR="000B6DEE">
          <w:rPr>
            <w:lang w:eastAsia="ko-KR"/>
          </w:rPr>
          <w:t xml:space="preserve"> &lt;V2X-UE-id&gt; </w:t>
        </w:r>
      </w:ins>
      <w:ins w:id="44" w:author="Huawei/CXG126" w:date="2020-11-06T10:05:00Z">
        <w:r w:rsidR="00D2164D">
          <w:rPr>
            <w:lang w:eastAsia="ko-KR"/>
          </w:rPr>
          <w:t xml:space="preserve">element </w:t>
        </w:r>
      </w:ins>
      <w:ins w:id="45" w:author="Huawei/CXG126" w:date="2020-11-05T15:28:00Z">
        <w:r w:rsidR="003D2052" w:rsidRPr="003D2052">
          <w:rPr>
            <w:lang w:eastAsia="ko-KR"/>
          </w:rPr>
          <w:t>set to the identity of the V2X UE</w:t>
        </w:r>
        <w:r w:rsidR="003D2052">
          <w:rPr>
            <w:lang w:eastAsia="ko-KR"/>
          </w:rPr>
          <w:t>;</w:t>
        </w:r>
      </w:ins>
    </w:p>
    <w:p w14:paraId="09737B80" w14:textId="16095B02" w:rsidR="003178AB" w:rsidRDefault="000B6DEE" w:rsidP="003178AB">
      <w:pPr>
        <w:pStyle w:val="B2"/>
        <w:rPr>
          <w:ins w:id="46" w:author="Huawei/CXG126" w:date="2020-11-05T12:08:00Z"/>
          <w:lang w:eastAsia="ko-KR"/>
        </w:rPr>
      </w:pPr>
      <w:ins w:id="47" w:author="Huawei/CXG126" w:date="2020-11-05T15:16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del w:id="48" w:author="Huawei/CXG126" w:date="2020-11-05T15:51:00Z">
        <w:r w:rsidR="003178AB" w:rsidRPr="0073469F" w:rsidDel="008772DB">
          <w:rPr>
            <w:lang w:eastAsia="ko-KR"/>
          </w:rPr>
          <w:delText xml:space="preserve">shall </w:delText>
        </w:r>
      </w:del>
      <w:ins w:id="49" w:author="Huawei/CXG126" w:date="2020-11-05T15:51:00Z">
        <w:r w:rsidR="008772DB">
          <w:rPr>
            <w:lang w:eastAsia="ko-KR"/>
          </w:rPr>
          <w:t>may</w:t>
        </w:r>
        <w:r w:rsidR="008772DB" w:rsidRPr="0073469F">
          <w:rPr>
            <w:lang w:eastAsia="ko-KR"/>
          </w:rPr>
          <w:t xml:space="preserve"> </w:t>
        </w:r>
      </w:ins>
      <w:r w:rsidR="003178AB" w:rsidRPr="0073469F">
        <w:rPr>
          <w:lang w:eastAsia="ko-KR"/>
        </w:rPr>
        <w:t>include a &lt;</w:t>
      </w:r>
      <w:ins w:id="50" w:author="Huawei/CXG126" w:date="2020-11-05T11:02:00Z">
        <w:r w:rsidR="00F16FA7" w:rsidRPr="00F16FA7">
          <w:rPr>
            <w:noProof/>
            <w:lang w:val="en-US"/>
          </w:rPr>
          <w:t>pc5-parameters-configuration-data</w:t>
        </w:r>
      </w:ins>
      <w:del w:id="51" w:author="Huawei/CXG126" w:date="2020-11-05T11:02:00Z">
        <w:r w:rsidR="003178AB" w:rsidDel="00F16FA7">
          <w:rPr>
            <w:noProof/>
            <w:lang w:val="en-US"/>
          </w:rPr>
          <w:delText>expiration-time</w:delText>
        </w:r>
      </w:del>
      <w:r w:rsidR="003178AB" w:rsidRPr="0073469F">
        <w:rPr>
          <w:lang w:eastAsia="ko-KR"/>
        </w:rPr>
        <w:t xml:space="preserve">&gt; element </w:t>
      </w:r>
      <w:r w:rsidR="003178AB">
        <w:rPr>
          <w:lang w:eastAsia="ko-KR"/>
        </w:rPr>
        <w:t xml:space="preserve">set to </w:t>
      </w:r>
      <w:r w:rsidR="003178AB">
        <w:rPr>
          <w:noProof/>
          <w:lang w:val="en-US"/>
        </w:rPr>
        <w:t xml:space="preserve">the </w:t>
      </w:r>
      <w:ins w:id="52" w:author="Huawei/CXG126" w:date="2020-11-05T12:07:00Z">
        <w:r w:rsidR="00D57DCB" w:rsidRPr="00D57DCB">
          <w:rPr>
            <w:noProof/>
            <w:lang w:val="en-US"/>
          </w:rPr>
          <w:t>PC5 parameters configuration data as specified in 3GPP TS 23.285</w:t>
        </w:r>
        <w:r w:rsidR="00D57DCB">
          <w:rPr>
            <w:noProof/>
            <w:lang w:val="en-US"/>
          </w:rPr>
          <w:t> </w:t>
        </w:r>
        <w:r w:rsidR="00D57DCB" w:rsidRPr="00D57DCB">
          <w:rPr>
            <w:noProof/>
            <w:lang w:val="en-US"/>
          </w:rPr>
          <w:t>[</w:t>
        </w:r>
      </w:ins>
      <w:ins w:id="53" w:author="Huawei/CXG126" w:date="2020-11-05T14:10:00Z">
        <w:r w:rsidR="002A6810">
          <w:rPr>
            <w:noProof/>
            <w:lang w:val="en-US"/>
          </w:rPr>
          <w:t>21</w:t>
        </w:r>
      </w:ins>
      <w:ins w:id="54" w:author="Huawei/CXG126" w:date="2020-11-05T12:07:00Z">
        <w:r w:rsidR="00D57DCB" w:rsidRPr="00D57DCB">
          <w:rPr>
            <w:noProof/>
            <w:lang w:val="en-US"/>
          </w:rPr>
          <w:t>]</w:t>
        </w:r>
        <w:r w:rsidR="00D57DCB">
          <w:rPr>
            <w:noProof/>
            <w:lang w:val="en-US"/>
          </w:rPr>
          <w:t xml:space="preserve"> which shall include</w:t>
        </w:r>
        <w:r w:rsidR="00D57DCB">
          <w:rPr>
            <w:rFonts w:hint="eastAsia"/>
            <w:noProof/>
            <w:lang w:val="en-US" w:eastAsia="zh-CN"/>
          </w:rPr>
          <w:t>:</w:t>
        </w:r>
      </w:ins>
      <w:del w:id="55" w:author="Huawei/CXG126" w:date="2020-11-05T12:07:00Z">
        <w:r w:rsidR="003178AB" w:rsidDel="00D57DCB">
          <w:rPr>
            <w:noProof/>
            <w:lang w:val="en-US"/>
          </w:rPr>
          <w:delText xml:space="preserve">validity of the </w:delText>
        </w:r>
        <w:r w:rsidR="003178AB" w:rsidRPr="00F1445B" w:rsidDel="00D57DCB">
          <w:rPr>
            <w:noProof/>
            <w:lang w:val="en-US"/>
          </w:rPr>
          <w:delText>configuration parameter</w:delText>
        </w:r>
        <w:r w:rsidR="003178AB" w:rsidDel="00D57DCB">
          <w:rPr>
            <w:noProof/>
            <w:lang w:val="en-US"/>
          </w:rPr>
          <w:delText>s</w:delText>
        </w:r>
        <w:r w:rsidR="003178AB" w:rsidRPr="00F1445B" w:rsidDel="00D57DCB">
          <w:rPr>
            <w:noProof/>
            <w:lang w:val="en-US"/>
          </w:rPr>
          <w:delText xml:space="preserve"> for V2X communication over PC5</w:delText>
        </w:r>
      </w:del>
      <w:del w:id="56" w:author="Huawei/CXG126" w:date="2020-11-05T12:08:00Z">
        <w:r w:rsidR="003178AB" w:rsidRPr="0073469F" w:rsidDel="00D57DCB">
          <w:rPr>
            <w:lang w:eastAsia="ko-KR"/>
          </w:rPr>
          <w:delText>;</w:delText>
        </w:r>
      </w:del>
    </w:p>
    <w:p w14:paraId="1E3EC8C5" w14:textId="07478900" w:rsidR="00D57DCB" w:rsidRDefault="00D57DCB">
      <w:pPr>
        <w:pStyle w:val="B3"/>
        <w:rPr>
          <w:ins w:id="57" w:author="Huawei/CXG126" w:date="2020-11-05T12:10:00Z"/>
          <w:lang w:eastAsia="ko-KR"/>
        </w:rPr>
        <w:pPrChange w:id="58" w:author="Huawei/CXG126" w:date="2020-11-05T12:08:00Z">
          <w:pPr>
            <w:pStyle w:val="B2"/>
          </w:pPr>
        </w:pPrChange>
      </w:pPr>
      <w:ins w:id="59" w:author="Huawei/CXG126" w:date="2020-11-05T12:08:00Z">
        <w:r>
          <w:rPr>
            <w:lang w:eastAsia="ko-KR"/>
          </w:rPr>
          <w:t>i)</w:t>
        </w:r>
        <w:r>
          <w:rPr>
            <w:lang w:eastAsia="ko-KR"/>
          </w:rPr>
          <w:tab/>
          <w:t>an</w:t>
        </w:r>
      </w:ins>
      <w:ins w:id="60" w:author="Huawei/CXG126" w:date="2020-11-05T12:09:00Z">
        <w:r>
          <w:rPr>
            <w:lang w:eastAsia="ko-KR"/>
          </w:rPr>
          <w:t xml:space="preserve"> &lt;expiration-time&gt; set to </w:t>
        </w:r>
      </w:ins>
      <w:ins w:id="61" w:author="Huawei/CXG126" w:date="2020-11-05T12:10:00Z">
        <w:r w:rsidRPr="00D57DCB">
          <w:rPr>
            <w:lang w:eastAsia="ko-KR"/>
          </w:rPr>
          <w:t>the validity of the configuration parameters for V2X communication over PC5</w:t>
        </w:r>
        <w:r>
          <w:rPr>
            <w:lang w:eastAsia="ko-KR"/>
          </w:rPr>
          <w:t>;</w:t>
        </w:r>
      </w:ins>
    </w:p>
    <w:p w14:paraId="5E5F728E" w14:textId="6588ED48" w:rsidR="00D57DCB" w:rsidRPr="0073469F" w:rsidDel="00847414" w:rsidRDefault="00D57DCB">
      <w:pPr>
        <w:pStyle w:val="B3"/>
        <w:rPr>
          <w:del w:id="62" w:author="Huawei/CXG126" w:date="2020-11-05T15:04:00Z"/>
          <w:lang w:eastAsia="zh-CN"/>
        </w:rPr>
        <w:pPrChange w:id="63" w:author="Huawei/CXG126" w:date="2020-11-05T12:08:00Z">
          <w:pPr>
            <w:pStyle w:val="B2"/>
          </w:pPr>
        </w:pPrChange>
      </w:pPr>
      <w:ins w:id="64" w:author="Huawei/CXG126" w:date="2020-11-05T12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</w:p>
    <w:p w14:paraId="2E559A7E" w14:textId="643EDE26" w:rsidR="003178AB" w:rsidRDefault="003178AB">
      <w:pPr>
        <w:pStyle w:val="B3"/>
        <w:rPr>
          <w:ins w:id="65" w:author="Huawei/CXG126" w:date="2020-11-05T15:05:00Z"/>
          <w:lang w:eastAsia="ko-KR"/>
        </w:rPr>
        <w:pPrChange w:id="66" w:author="Huawei/CXG126" w:date="2020-11-05T15:04:00Z">
          <w:pPr>
            <w:pStyle w:val="B2"/>
          </w:pPr>
        </w:pPrChange>
      </w:pPr>
      <w:del w:id="67" w:author="Huawei/CXG126" w:date="2020-11-05T15:04:00Z">
        <w:r w:rsidDel="00847414">
          <w:rPr>
            <w:lang w:eastAsia="ko-KR"/>
          </w:rPr>
          <w:delText>2)</w:delText>
        </w:r>
        <w:r w:rsidDel="00847414">
          <w:rPr>
            <w:lang w:eastAsia="ko-KR"/>
          </w:rPr>
          <w:tab/>
          <w:delText xml:space="preserve">shall include </w:delText>
        </w:r>
      </w:del>
      <w:r>
        <w:rPr>
          <w:lang w:eastAsia="ko-KR"/>
        </w:rPr>
        <w:t>one or more</w:t>
      </w:r>
      <w:del w:id="68" w:author="Huawei/CXG126" w:date="2020-11-05T15:04:00Z">
        <w:r w:rsidDel="00847414">
          <w:rPr>
            <w:lang w:eastAsia="ko-KR"/>
          </w:rPr>
          <w:delText xml:space="preserve"> PLMNs </w:delText>
        </w:r>
        <w:r w:rsidRPr="0073469F" w:rsidDel="00847414">
          <w:rPr>
            <w:lang w:eastAsia="ko-KR"/>
          </w:rPr>
          <w:delText>in</w:delText>
        </w:r>
      </w:del>
      <w:r w:rsidRPr="006E208F">
        <w:rPr>
          <w:lang w:eastAsia="ko-KR"/>
        </w:rPr>
        <w:t xml:space="preserve"> 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-list</w:t>
      </w:r>
      <w:r w:rsidRPr="0073469F">
        <w:rPr>
          <w:lang w:eastAsia="ko-KR"/>
        </w:rPr>
        <w:t>&gt; element</w:t>
      </w:r>
      <w:r>
        <w:rPr>
          <w:lang w:eastAsia="ko-KR"/>
        </w:rPr>
        <w:t xml:space="preserve"> which indicate the PLMNs</w:t>
      </w:r>
      <w:r w:rsidRPr="00F1445B">
        <w:rPr>
          <w:noProof/>
          <w:lang w:val="en-US"/>
        </w:rPr>
        <w:t xml:space="preserve">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73469F">
        <w:rPr>
          <w:lang w:eastAsia="ko-KR"/>
        </w:rPr>
        <w:t>;</w:t>
      </w:r>
    </w:p>
    <w:p w14:paraId="325AC74B" w14:textId="5C18C829" w:rsidR="00847414" w:rsidRPr="0073469F" w:rsidDel="00847414" w:rsidRDefault="00847414">
      <w:pPr>
        <w:pStyle w:val="B3"/>
        <w:rPr>
          <w:del w:id="69" w:author="Huawei/CXG126" w:date="2020-11-05T15:05:00Z"/>
          <w:lang w:eastAsia="ko-KR"/>
        </w:rPr>
        <w:pPrChange w:id="70" w:author="Huawei/CXG126" w:date="2020-11-05T15:04:00Z">
          <w:pPr>
            <w:pStyle w:val="B2"/>
          </w:pPr>
        </w:pPrChange>
      </w:pPr>
      <w:ins w:id="71" w:author="Huawei/CXG126" w:date="2020-11-05T15:05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</w:p>
    <w:p w14:paraId="2514A812" w14:textId="3336AC34" w:rsidR="003178AB" w:rsidRDefault="003178AB">
      <w:pPr>
        <w:pStyle w:val="B3"/>
        <w:rPr>
          <w:ins w:id="72" w:author="Huawei/CXG126" w:date="2020-11-05T15:06:00Z"/>
          <w:lang w:eastAsia="ko-KR"/>
        </w:rPr>
        <w:pPrChange w:id="73" w:author="Huawei/CXG126" w:date="2020-11-05T15:05:00Z">
          <w:pPr>
            <w:pStyle w:val="B2"/>
          </w:pPr>
        </w:pPrChange>
      </w:pPr>
      <w:del w:id="74" w:author="Huawei/CXG126" w:date="2020-11-05T15:05:00Z">
        <w:r w:rsidDel="00847414">
          <w:rPr>
            <w:lang w:eastAsia="ko-KR"/>
          </w:rPr>
          <w:delText>3</w:delText>
        </w:r>
        <w:r w:rsidRPr="0073469F" w:rsidDel="00847414">
          <w:rPr>
            <w:lang w:eastAsia="ko-KR"/>
          </w:rPr>
          <w:delText>)</w:delText>
        </w:r>
        <w:r w:rsidRPr="0073469F" w:rsidDel="00847414">
          <w:rPr>
            <w:lang w:eastAsia="ko-KR"/>
          </w:rPr>
          <w:tab/>
        </w:r>
        <w:r w:rsidDel="00847414">
          <w:rPr>
            <w:lang w:eastAsia="ko-KR"/>
          </w:rPr>
          <w:delText xml:space="preserve">may include </w:delText>
        </w:r>
      </w:del>
      <w:r>
        <w:rPr>
          <w:lang w:eastAsia="ko-KR"/>
        </w:rPr>
        <w:t xml:space="preserve">an &lt;authorized-when-not-served-by-E-UTRAN&gt; </w:t>
      </w:r>
      <w:ins w:id="75" w:author="Huawei/CXG126" w:date="2020-11-05T15:05:00Z">
        <w:r w:rsidR="00847414">
          <w:rPr>
            <w:lang w:eastAsia="ko-KR"/>
          </w:rPr>
          <w:t xml:space="preserve">element </w:t>
        </w:r>
      </w:ins>
      <w:r>
        <w:rPr>
          <w:lang w:eastAsia="ko-KR"/>
        </w:rPr>
        <w:t xml:space="preserve">which indicates </w:t>
      </w:r>
      <w:r>
        <w:rPr>
          <w:noProof/>
          <w:lang w:val="en-US"/>
        </w:rPr>
        <w:t>that</w:t>
      </w:r>
      <w:r w:rsidRPr="00F1445B">
        <w:rPr>
          <w:noProof/>
          <w:lang w:val="en-US"/>
        </w:rPr>
        <w:t xml:space="preserve">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</w:t>
      </w:r>
      <w:r>
        <w:rPr>
          <w:noProof/>
          <w:lang w:val="en-US"/>
        </w:rPr>
        <w:t>UTRAN</w:t>
      </w:r>
      <w:r w:rsidRPr="0073469F">
        <w:rPr>
          <w:lang w:eastAsia="ko-KR"/>
        </w:rPr>
        <w:t>;</w:t>
      </w:r>
    </w:p>
    <w:p w14:paraId="5379059B" w14:textId="0AD573BF" w:rsidR="00847414" w:rsidRPr="0073469F" w:rsidDel="00847414" w:rsidRDefault="00847414">
      <w:pPr>
        <w:pStyle w:val="B3"/>
        <w:rPr>
          <w:del w:id="76" w:author="Huawei/CXG126" w:date="2020-11-05T15:06:00Z"/>
          <w:lang w:eastAsia="ko-KR"/>
        </w:rPr>
        <w:pPrChange w:id="77" w:author="Huawei/CXG126" w:date="2020-11-05T15:05:00Z">
          <w:pPr>
            <w:pStyle w:val="B2"/>
          </w:pPr>
        </w:pPrChange>
      </w:pPr>
      <w:ins w:id="78" w:author="Huawei/CXG126" w:date="2020-11-05T15:06:00Z">
        <w:r>
          <w:rPr>
            <w:lang w:eastAsia="ko-KR"/>
          </w:rPr>
          <w:t>iv)</w:t>
        </w:r>
        <w:r>
          <w:rPr>
            <w:lang w:eastAsia="ko-KR"/>
          </w:rPr>
          <w:tab/>
        </w:r>
      </w:ins>
    </w:p>
    <w:p w14:paraId="24807B47" w14:textId="7712511C" w:rsidR="003178AB" w:rsidRDefault="003178AB">
      <w:pPr>
        <w:pStyle w:val="B3"/>
        <w:rPr>
          <w:ins w:id="79" w:author="Huawei/CXG126" w:date="2020-11-05T15:09:00Z"/>
          <w:lang w:eastAsia="zh-CN"/>
        </w:rPr>
        <w:pPrChange w:id="80" w:author="Huawei/CXG126" w:date="2020-11-05T15:06:00Z">
          <w:pPr>
            <w:pStyle w:val="B2"/>
          </w:pPr>
        </w:pPrChange>
      </w:pPr>
      <w:del w:id="81" w:author="Huawei/CXG126" w:date="2020-11-05T15:06:00Z">
        <w:r w:rsidDel="00847414">
          <w:rPr>
            <w:lang w:eastAsia="zh-CN"/>
          </w:rPr>
          <w:delText>4)</w:delText>
        </w:r>
        <w:r w:rsidDel="00847414">
          <w:rPr>
            <w:lang w:eastAsia="zh-CN"/>
          </w:rPr>
          <w:tab/>
          <w:delText xml:space="preserve">shall include </w:delText>
        </w:r>
      </w:del>
      <w:ins w:id="82" w:author="Huawei/CXG126" w:date="2020-11-05T15:08:00Z">
        <w:r w:rsidR="00847414">
          <w:rPr>
            <w:lang w:eastAsia="zh-CN"/>
          </w:rPr>
          <w:t xml:space="preserve">a </w:t>
        </w:r>
      </w:ins>
      <w:del w:id="83" w:author="Huawei/CXG126" w:date="2020-11-05T15:08:00Z">
        <w:r w:rsidDel="00847414">
          <w:rPr>
            <w:lang w:eastAsia="zh-CN"/>
          </w:rPr>
          <w:delText xml:space="preserve">one or more </w:delText>
        </w:r>
      </w:del>
      <w:r>
        <w:t>&lt;radio-parameters&gt; element</w:t>
      </w:r>
      <w:del w:id="84" w:author="Huawei/CXG126" w:date="2020-11-05T15:09:00Z">
        <w:r w:rsidDel="00847414">
          <w:delText xml:space="preserve">s in the &lt;radio-parameters-list&gt; </w:delText>
        </w:r>
        <w:r w:rsidDel="00847414">
          <w:rPr>
            <w:lang w:eastAsia="zh-CN"/>
          </w:rPr>
          <w:delText>element</w:delText>
        </w:r>
      </w:del>
      <w:r>
        <w:rPr>
          <w:lang w:eastAsia="zh-CN"/>
        </w:rPr>
        <w:t xml:space="preserve"> which shall include </w:t>
      </w:r>
      <w:del w:id="85" w:author="Huawei/CXG126" w:date="2020-11-05T15:41:00Z">
        <w:r w:rsidDel="001524E9">
          <w:rPr>
            <w:lang w:eastAsia="zh-CN"/>
          </w:rPr>
          <w:delText xml:space="preserve">one of </w:delText>
        </w:r>
      </w:del>
      <w:r>
        <w:rPr>
          <w:lang w:eastAsia="zh-CN"/>
        </w:rPr>
        <w:t>the following elements:</w:t>
      </w:r>
    </w:p>
    <w:p w14:paraId="0DE8D93D" w14:textId="1D860D7F" w:rsidR="00847414" w:rsidDel="00847414" w:rsidRDefault="00847414">
      <w:pPr>
        <w:pStyle w:val="B4"/>
        <w:rPr>
          <w:del w:id="86" w:author="Huawei/CXG126" w:date="2020-11-05T15:10:00Z"/>
          <w:lang w:eastAsia="zh-CN"/>
        </w:rPr>
        <w:pPrChange w:id="87" w:author="Huawei/CXG126" w:date="2020-11-05T15:10:00Z">
          <w:pPr>
            <w:pStyle w:val="B2"/>
          </w:pPr>
        </w:pPrChange>
      </w:pPr>
      <w:ins w:id="88" w:author="Huawei/CXG126" w:date="2020-11-05T15:09:00Z">
        <w:r>
          <w:rPr>
            <w:lang w:eastAsia="zh-CN"/>
          </w:rPr>
          <w:t>A</w:t>
        </w:r>
      </w:ins>
      <w:ins w:id="89" w:author="Huawei/CXG126" w:date="2020-11-05T15:1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</w:p>
    <w:p w14:paraId="70062A3B" w14:textId="10D82A59" w:rsidR="003178AB" w:rsidRDefault="003178AB">
      <w:pPr>
        <w:pStyle w:val="B4"/>
        <w:rPr>
          <w:ins w:id="90" w:author="Huawei/CXG126" w:date="2020-11-05T15:10:00Z"/>
          <w:lang w:eastAsia="zh-CN"/>
        </w:rPr>
        <w:pPrChange w:id="91" w:author="Huawei/CXG126" w:date="2020-11-05T15:10:00Z">
          <w:pPr>
            <w:pStyle w:val="B3"/>
          </w:pPr>
        </w:pPrChange>
      </w:pPr>
      <w:del w:id="92" w:author="Huawei/CXG126" w:date="2020-11-05T15:10:00Z">
        <w:r w:rsidDel="00847414">
          <w:rPr>
            <w:lang w:eastAsia="zh-CN"/>
          </w:rPr>
          <w:lastRenderedPageBreak/>
          <w:delText>i)</w:delText>
        </w:r>
        <w:r w:rsidDel="00847414">
          <w:rPr>
            <w:lang w:eastAsia="zh-CN"/>
          </w:rPr>
          <w:tab/>
          <w:delText>a</w:delText>
        </w:r>
      </w:del>
      <w:ins w:id="93" w:author="Huawei/CXG126" w:date="2020-11-05T15:10:00Z">
        <w:r w:rsidR="00847414">
          <w:rPr>
            <w:lang w:eastAsia="zh-CN"/>
          </w:rPr>
          <w:t>one or more</w:t>
        </w:r>
      </w:ins>
      <w:r>
        <w:rPr>
          <w:lang w:eastAsia="zh-CN"/>
        </w:rPr>
        <w:t xml:space="preserve"> &lt;radio-parameters-content</w:t>
      </w:r>
      <w:del w:id="94" w:author="Huawei/CXG126" w:date="2020-11-05T15:12:00Z">
        <w:r w:rsidDel="00847414">
          <w:rPr>
            <w:lang w:eastAsia="zh-CN"/>
          </w:rPr>
          <w:delText>s</w:delText>
        </w:r>
      </w:del>
      <w:del w:id="95" w:author="Huawei/CXG126" w:date="2020-11-05T15:10:00Z">
        <w:r w:rsidDel="00847414">
          <w:rPr>
            <w:lang w:eastAsia="zh-CN"/>
          </w:rPr>
          <w:delText xml:space="preserve"> </w:delText>
        </w:r>
      </w:del>
      <w:r>
        <w:rPr>
          <w:lang w:eastAsia="zh-CN"/>
        </w:rPr>
        <w:t>&gt; element</w:t>
      </w:r>
      <w:ins w:id="96" w:author="Huawei/CXG126" w:date="2020-11-05T15:10:00Z">
        <w:r w:rsidR="00847414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DE231F">
        <w:rPr>
          <w:lang w:eastAsia="zh-CN"/>
        </w:rPr>
        <w:t xml:space="preserve">set to the </w:t>
      </w:r>
      <w:r>
        <w:rPr>
          <w:lang w:eastAsia="zh-CN"/>
        </w:rPr>
        <w:t>radio parameters</w:t>
      </w:r>
      <w:r w:rsidRPr="00B645C7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for V2X communication over PC5 applicable when the UE is not served by E-UTRAN</w:t>
      </w:r>
      <w:r>
        <w:rPr>
          <w:lang w:eastAsia="zh-CN"/>
        </w:rPr>
        <w:t>;</w:t>
      </w:r>
    </w:p>
    <w:p w14:paraId="4FDD64AF" w14:textId="3F79AA12" w:rsidR="00847414" w:rsidDel="00847414" w:rsidRDefault="00847414">
      <w:pPr>
        <w:pStyle w:val="B4"/>
        <w:rPr>
          <w:del w:id="97" w:author="Huawei/CXG126" w:date="2020-11-05T15:10:00Z"/>
          <w:lang w:eastAsia="zh-CN"/>
        </w:rPr>
        <w:pPrChange w:id="98" w:author="Huawei/CXG126" w:date="2020-11-05T15:10:00Z">
          <w:pPr>
            <w:pStyle w:val="B3"/>
          </w:pPr>
        </w:pPrChange>
      </w:pPr>
      <w:ins w:id="99" w:author="Huawei/CXG126" w:date="2020-11-05T15:1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</w:p>
    <w:p w14:paraId="378F18AA" w14:textId="1FF97576" w:rsidR="003178AB" w:rsidDel="00847414" w:rsidRDefault="003178AB">
      <w:pPr>
        <w:pStyle w:val="B4"/>
        <w:rPr>
          <w:del w:id="100" w:author="Huawei/CXG126" w:date="2020-11-05T15:11:00Z"/>
          <w:lang w:eastAsia="zh-CN"/>
        </w:rPr>
        <w:pPrChange w:id="101" w:author="Huawei/CXG126" w:date="2020-11-05T15:10:00Z">
          <w:pPr>
            <w:pStyle w:val="B3"/>
          </w:pPr>
        </w:pPrChange>
      </w:pPr>
      <w:del w:id="102" w:author="Huawei/CXG126" w:date="2020-11-05T15:10:00Z">
        <w:r w:rsidDel="00847414">
          <w:rPr>
            <w:lang w:eastAsia="zh-CN"/>
          </w:rPr>
          <w:delText>ii)</w:delText>
        </w:r>
        <w:r w:rsidDel="00847414">
          <w:rPr>
            <w:lang w:eastAsia="zh-CN"/>
          </w:rPr>
          <w:tab/>
        </w:r>
      </w:del>
      <w:r>
        <w:rPr>
          <w:lang w:eastAsia="zh-CN"/>
        </w:rPr>
        <w:t xml:space="preserve">a </w:t>
      </w:r>
      <w:r>
        <w:t>&lt;geographical-area&gt; element set to the geographical location where the radio parameters are applicable</w:t>
      </w:r>
      <w:r>
        <w:rPr>
          <w:lang w:eastAsia="zh-CN"/>
        </w:rPr>
        <w:t>; and</w:t>
      </w:r>
    </w:p>
    <w:p w14:paraId="0ADBE266" w14:textId="77777777" w:rsidR="00847414" w:rsidRDefault="00847414">
      <w:pPr>
        <w:pStyle w:val="B4"/>
        <w:rPr>
          <w:ins w:id="103" w:author="Huawei/CXG126" w:date="2020-11-05T15:11:00Z"/>
          <w:lang w:eastAsia="zh-CN"/>
        </w:rPr>
        <w:pPrChange w:id="104" w:author="Huawei/CXG126" w:date="2020-11-05T15:11:00Z">
          <w:pPr>
            <w:pStyle w:val="B3"/>
          </w:pPr>
        </w:pPrChange>
      </w:pPr>
    </w:p>
    <w:p w14:paraId="07B1F5B9" w14:textId="3006DF74" w:rsidR="003178AB" w:rsidRDefault="00847414">
      <w:pPr>
        <w:pStyle w:val="B4"/>
        <w:rPr>
          <w:lang w:eastAsia="zh-CN"/>
        </w:rPr>
        <w:pPrChange w:id="105" w:author="Huawei/CXG126" w:date="2020-11-05T15:11:00Z">
          <w:pPr>
            <w:pStyle w:val="B3"/>
          </w:pPr>
        </w:pPrChange>
      </w:pPr>
      <w:ins w:id="106" w:author="Huawei/CXG126" w:date="2020-11-05T15:1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del w:id="107" w:author="Huawei/CXG126" w:date="2020-11-05T15:11:00Z">
        <w:r w:rsidR="003178AB" w:rsidDel="00847414">
          <w:rPr>
            <w:lang w:eastAsia="zh-CN"/>
          </w:rPr>
          <w:delText>iii)</w:delText>
        </w:r>
      </w:del>
      <w:r w:rsidR="003178AB">
        <w:rPr>
          <w:lang w:eastAsia="zh-CN"/>
        </w:rPr>
        <w:tab/>
        <w:t>a</w:t>
      </w:r>
      <w:ins w:id="108" w:author="Huawei/CXG126" w:date="2020-11-05T15:12:00Z">
        <w:r>
          <w:rPr>
            <w:lang w:eastAsia="zh-CN"/>
          </w:rPr>
          <w:t>n</w:t>
        </w:r>
      </w:ins>
      <w:r w:rsidR="003178AB">
        <w:rPr>
          <w:lang w:eastAsia="zh-CN"/>
        </w:rPr>
        <w:t xml:space="preserve"> &lt;operator-managed&gt; element which indicates that the </w:t>
      </w:r>
      <w:r w:rsidR="003178AB">
        <w:rPr>
          <w:noProof/>
          <w:lang w:val="en-US"/>
        </w:rPr>
        <w:t xml:space="preserve">radio parameters are </w:t>
      </w:r>
      <w:r w:rsidR="003178AB" w:rsidRPr="00427397">
        <w:t>"operator managed"</w:t>
      </w:r>
      <w:r w:rsidR="003178AB">
        <w:rPr>
          <w:lang w:eastAsia="zh-CN"/>
        </w:rPr>
        <w:t>;</w:t>
      </w:r>
    </w:p>
    <w:p w14:paraId="5427F189" w14:textId="77777777" w:rsidR="008772DB" w:rsidRDefault="003178AB" w:rsidP="003178AB">
      <w:pPr>
        <w:pStyle w:val="B2"/>
        <w:rPr>
          <w:ins w:id="109" w:author="Huawei/CXG126" w:date="2020-11-05T15:51:00Z"/>
        </w:rPr>
      </w:pPr>
      <w:del w:id="110" w:author="Huawei/CXG126" w:date="2020-11-05T15:12:00Z">
        <w:r w:rsidDel="00847414">
          <w:rPr>
            <w:lang w:eastAsia="zh-CN"/>
          </w:rPr>
          <w:delText>5</w:delText>
        </w:r>
      </w:del>
      <w:ins w:id="111" w:author="Huawei/CXG126" w:date="2020-11-05T15:50:00Z">
        <w:r w:rsidR="008772DB"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del w:id="112" w:author="Huawei/CXG126" w:date="2020-11-05T15:51:00Z">
        <w:r w:rsidDel="008772DB">
          <w:rPr>
            <w:lang w:eastAsia="zh-CN"/>
          </w:rPr>
          <w:delText xml:space="preserve">shall </w:delText>
        </w:r>
      </w:del>
      <w:ins w:id="113" w:author="Huawei/CXG126" w:date="2020-11-05T15:51:00Z">
        <w:r w:rsidR="008772DB">
          <w:rPr>
            <w:lang w:eastAsia="zh-CN"/>
          </w:rPr>
          <w:t xml:space="preserve">may </w:t>
        </w:r>
      </w:ins>
      <w:r>
        <w:rPr>
          <w:lang w:eastAsia="zh-CN"/>
        </w:rPr>
        <w:t>include one or more &lt;V2X-service-id&gt; elements and 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-id&gt;</w:t>
      </w:r>
      <w:r>
        <w:rPr>
          <w:lang w:eastAsia="zh-CN"/>
        </w:rPr>
        <w:t xml:space="preserve"> </w:t>
      </w:r>
      <w:ins w:id="114" w:author="Huawei/CXG126" w:date="2020-11-05T15:13:00Z">
        <w:r w:rsidR="00847414">
          <w:rPr>
            <w:lang w:eastAsia="zh-CN"/>
          </w:rPr>
          <w:t xml:space="preserve">elements </w:t>
        </w:r>
      </w:ins>
      <w:r>
        <w:rPr>
          <w:lang w:eastAsia="zh-CN"/>
        </w:rPr>
        <w:t xml:space="preserve">in the &lt;V2X-service-ids-list&gt; element which indicate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>
        <w:t>;</w:t>
      </w:r>
    </w:p>
    <w:p w14:paraId="512C6404" w14:textId="399C3020" w:rsidR="003178AB" w:rsidRDefault="008772DB" w:rsidP="003178AB">
      <w:pPr>
        <w:pStyle w:val="B2"/>
      </w:pPr>
      <w:ins w:id="115" w:author="Huawei/CXG126" w:date="2020-11-05T15:51:00Z">
        <w:r>
          <w:t>4)</w:t>
        </w:r>
        <w:r>
          <w:tab/>
          <w:t xml:space="preserve">may include a &lt;result&gt; element </w:t>
        </w:r>
      </w:ins>
      <w:ins w:id="116" w:author="Huawei/CXG126" w:date="2020-11-05T15:52:00Z">
        <w:r w:rsidRPr="008772DB">
          <w:t>set to either "success" or "failure" used to indicate success or failure of the</w:t>
        </w:r>
        <w:r>
          <w:t xml:space="preserve"> </w:t>
        </w:r>
        <w:r w:rsidRPr="003178AB">
          <w:t>PC5 parameters provisioning</w:t>
        </w:r>
        <w:r>
          <w:t>;</w:t>
        </w:r>
      </w:ins>
      <w:r w:rsidR="003178AB">
        <w:t xml:space="preserve"> and</w:t>
      </w:r>
    </w:p>
    <w:p w14:paraId="2F05D4EE" w14:textId="77777777" w:rsidR="003178AB" w:rsidRPr="002A7D7D" w:rsidRDefault="003178AB" w:rsidP="003178A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[19].</w:t>
      </w:r>
    </w:p>
    <w:p w14:paraId="2D8712C1" w14:textId="77777777" w:rsidR="00E1742B" w:rsidRPr="002666DE" w:rsidRDefault="00E1742B" w:rsidP="00E1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AC7793" w14:textId="77777777" w:rsidR="003178AB" w:rsidRDefault="003178AB" w:rsidP="003178AB">
      <w:pPr>
        <w:pStyle w:val="2"/>
      </w:pPr>
      <w:bookmarkStart w:id="117" w:name="_Toc43231229"/>
      <w:bookmarkStart w:id="118" w:name="_Toc43296160"/>
      <w:bookmarkStart w:id="119" w:name="_Toc43400277"/>
      <w:bookmarkStart w:id="120" w:name="_Toc43400894"/>
      <w:bookmarkStart w:id="121" w:name="_Toc45216719"/>
      <w:bookmarkStart w:id="122" w:name="_Toc51938265"/>
      <w:bookmarkStart w:id="123" w:name="_Toc51938800"/>
      <w:r>
        <w:t>8.3</w:t>
      </w:r>
      <w:r w:rsidRPr="0073469F">
        <w:tab/>
      </w:r>
      <w:r>
        <w:t>Structure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3B74284E" w14:textId="77777777" w:rsidR="003178AB" w:rsidRDefault="003178AB" w:rsidP="003178A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23B135F" w14:textId="77777777" w:rsidR="003178AB" w:rsidRDefault="003178AB" w:rsidP="003178AB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F6317F3" w14:textId="77777777" w:rsidR="003178AB" w:rsidRDefault="003178AB" w:rsidP="003178A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79AA99A" w14:textId="77777777" w:rsidR="003178AB" w:rsidRDefault="003178AB" w:rsidP="003178AB">
      <w:pPr>
        <w:pStyle w:val="B1"/>
      </w:pPr>
      <w:r>
        <w:t>a)</w:t>
      </w:r>
      <w:r>
        <w:tab/>
        <w:t>an &lt;identity&gt; element;</w:t>
      </w:r>
    </w:p>
    <w:p w14:paraId="03698178" w14:textId="77777777" w:rsidR="003178AB" w:rsidRDefault="003178AB" w:rsidP="003178AB">
      <w:pPr>
        <w:pStyle w:val="B1"/>
      </w:pPr>
      <w:r>
        <w:t>b)</w:t>
      </w:r>
      <w:r>
        <w:tab/>
        <w:t>a &lt;registration-info&gt; element;</w:t>
      </w:r>
    </w:p>
    <w:p w14:paraId="01988A46" w14:textId="77777777" w:rsidR="003178AB" w:rsidRDefault="003178AB" w:rsidP="003178AB">
      <w:pPr>
        <w:pStyle w:val="B1"/>
      </w:pPr>
      <w:r>
        <w:t>c)</w:t>
      </w:r>
      <w:r>
        <w:tab/>
        <w:t>a &lt;de-registration-info&gt; element;</w:t>
      </w:r>
    </w:p>
    <w:p w14:paraId="53FD6350" w14:textId="77777777" w:rsidR="003178AB" w:rsidRPr="003C4A36" w:rsidRDefault="003178AB" w:rsidP="003178AB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AD7E3A2" w14:textId="77777777" w:rsidR="003178AB" w:rsidRPr="00823DE1" w:rsidRDefault="003178AB" w:rsidP="003178A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07448E8E" w14:textId="77777777" w:rsidR="003178AB" w:rsidRDefault="003178AB" w:rsidP="003178AB">
      <w:pPr>
        <w:pStyle w:val="B1"/>
      </w:pPr>
      <w:r>
        <w:t>f)</w:t>
      </w:r>
      <w:r>
        <w:tab/>
        <w:t>a &lt;service-discovery-info&gt; element;</w:t>
      </w:r>
    </w:p>
    <w:p w14:paraId="6C1D82BF" w14:textId="77777777" w:rsidR="003178AB" w:rsidRDefault="003178AB" w:rsidP="003178AB">
      <w:pPr>
        <w:pStyle w:val="B1"/>
      </w:pPr>
      <w:r>
        <w:t>g)</w:t>
      </w:r>
      <w:r>
        <w:tab/>
        <w:t>a &lt;local-service-info&gt; element;</w:t>
      </w:r>
    </w:p>
    <w:p w14:paraId="432DDD30" w14:textId="77777777" w:rsidR="003178AB" w:rsidRDefault="003178AB" w:rsidP="003178AB">
      <w:pPr>
        <w:pStyle w:val="B1"/>
      </w:pPr>
      <w:r>
        <w:t>h)</w:t>
      </w:r>
      <w:r>
        <w:tab/>
        <w:t>an &lt;announcement&gt; element;</w:t>
      </w:r>
    </w:p>
    <w:p w14:paraId="518B4165" w14:textId="71A17916" w:rsidR="003178AB" w:rsidRDefault="003178AB" w:rsidP="003178AB">
      <w:pPr>
        <w:pStyle w:val="B1"/>
      </w:pPr>
      <w:r>
        <w:t>i)</w:t>
      </w:r>
      <w:r>
        <w:tab/>
        <w:t>a &lt;</w:t>
      </w:r>
      <w:ins w:id="124" w:author="Huawei/CXG126" w:date="2020-11-05T15:14:00Z">
        <w:r w:rsidR="000B6DEE">
          <w:t>set-</w:t>
        </w:r>
      </w:ins>
      <w:r>
        <w:t>PC5-parameters-</w:t>
      </w:r>
      <w:ins w:id="125" w:author="Huawei/CXG126" w:date="2020-11-05T15:14:00Z">
        <w:r w:rsidR="000B6DEE">
          <w:t>info</w:t>
        </w:r>
      </w:ins>
      <w:del w:id="126" w:author="Huawei/CXG126" w:date="2020-11-05T15:14:00Z">
        <w:r w:rsidDel="000B6DEE">
          <w:delText>request</w:delText>
        </w:r>
      </w:del>
      <w:r>
        <w:t>&gt; element;</w:t>
      </w:r>
    </w:p>
    <w:p w14:paraId="66589A0E" w14:textId="77777777" w:rsidR="003178AB" w:rsidRDefault="003178AB" w:rsidP="003178AB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701AE72C" w14:textId="77777777" w:rsidR="003178AB" w:rsidRDefault="003178AB" w:rsidP="003178AB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32365E4" w14:textId="77777777" w:rsidR="003178AB" w:rsidRDefault="003178AB" w:rsidP="003178AB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008ACAE" w14:textId="77777777" w:rsidR="003178AB" w:rsidRDefault="003178AB" w:rsidP="003178AB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37D54250" w14:textId="77777777" w:rsidR="003178AB" w:rsidRDefault="003178AB" w:rsidP="003178AB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0B5DCC42" w14:textId="77777777" w:rsidR="003178AB" w:rsidRDefault="003178AB" w:rsidP="003178AB">
      <w:pPr>
        <w:pStyle w:val="B1"/>
      </w:pPr>
      <w:r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2871C79C" w14:textId="77777777" w:rsidR="003178AB" w:rsidRDefault="003178AB" w:rsidP="003178AB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037806" w14:textId="77777777" w:rsidR="003178AB" w:rsidRDefault="003178AB" w:rsidP="003178AB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10205B8B" w14:textId="77777777" w:rsidR="003178AB" w:rsidRDefault="003178AB" w:rsidP="003178A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64A369" w14:textId="77777777" w:rsidR="003178AB" w:rsidRDefault="003178AB" w:rsidP="003178AB">
      <w:pPr>
        <w:pStyle w:val="B1"/>
      </w:pPr>
      <w:r>
        <w:lastRenderedPageBreak/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63DDCAA9" w14:textId="77777777" w:rsidR="003178AB" w:rsidRPr="00076710" w:rsidRDefault="003178AB" w:rsidP="003178A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4EB4953A" w14:textId="77777777" w:rsidR="003178AB" w:rsidRDefault="003178AB" w:rsidP="003178A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00CDB820" w14:textId="77777777" w:rsidR="003178AB" w:rsidRDefault="003178AB" w:rsidP="003178AB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F1D663C" w14:textId="77777777" w:rsidR="003178AB" w:rsidRPr="009853EF" w:rsidRDefault="003178AB" w:rsidP="003178A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5E7F7FE" w14:textId="77777777" w:rsidR="003178AB" w:rsidRDefault="003178AB" w:rsidP="003178A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F21BBBE" w14:textId="77777777" w:rsidR="003178AB" w:rsidRDefault="003178AB" w:rsidP="003178A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2C3427" w14:textId="77777777" w:rsidR="003178AB" w:rsidRPr="008B04F8" w:rsidRDefault="003178AB" w:rsidP="003178AB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16D984A0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a &lt;result&gt; element.</w:t>
      </w:r>
    </w:p>
    <w:p w14:paraId="31C1BA67" w14:textId="77777777" w:rsidR="003178AB" w:rsidRPr="008B04F8" w:rsidRDefault="003178AB" w:rsidP="003178A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7018D7CF" w14:textId="77777777" w:rsidR="003178AB" w:rsidRPr="008B04F8" w:rsidRDefault="003178AB" w:rsidP="003178A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41C0A9A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&lt;V2X-UE-id&gt; element; and</w:t>
      </w:r>
    </w:p>
    <w:p w14:paraId="42CF66B9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29A4AA90" w14:textId="77777777" w:rsidR="003178AB" w:rsidRPr="008B04F8" w:rsidRDefault="003178AB" w:rsidP="003178A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302A9C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the following elements:</w:t>
      </w:r>
    </w:p>
    <w:p w14:paraId="2BDF6369" w14:textId="77777777" w:rsidR="003178AB" w:rsidRPr="008B04F8" w:rsidRDefault="003178AB" w:rsidP="003178AB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33F58A96" w14:textId="77777777" w:rsidR="003178AB" w:rsidRDefault="003178AB" w:rsidP="003178A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DD2755B" w14:textId="77777777" w:rsidR="003178AB" w:rsidRDefault="003178AB" w:rsidP="003178AB">
      <w:pPr>
        <w:pStyle w:val="B2"/>
      </w:pPr>
      <w:r>
        <w:t>-</w:t>
      </w:r>
      <w:r>
        <w:tab/>
        <w:t>an &lt;operation&gt; element; or</w:t>
      </w:r>
    </w:p>
    <w:p w14:paraId="3DED0E3C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4A47D61C" w14:textId="77777777" w:rsidR="003178AB" w:rsidRDefault="003178AB" w:rsidP="003178AB">
      <w:pPr>
        <w:pStyle w:val="B2"/>
      </w:pPr>
      <w:r>
        <w:t>-</w:t>
      </w:r>
      <w:r>
        <w:tab/>
        <w:t>a &lt;result&gt; element; and</w:t>
      </w:r>
    </w:p>
    <w:p w14:paraId="40EDC07F" w14:textId="77777777" w:rsidR="003178AB" w:rsidRDefault="003178AB" w:rsidP="003178AB">
      <w:pPr>
        <w:pStyle w:val="B2"/>
      </w:pPr>
      <w:r>
        <w:t>-</w:t>
      </w:r>
      <w:r>
        <w:tab/>
        <w:t>an &lt;operation&gt; element.</w:t>
      </w:r>
    </w:p>
    <w:p w14:paraId="7BFE972F" w14:textId="77777777" w:rsidR="003178AB" w:rsidRDefault="003178AB" w:rsidP="003178AB">
      <w:r>
        <w:t>The &lt;geographical-identifier&gt; element shall include one or more &lt;geo-id&gt; elements.</w:t>
      </w:r>
    </w:p>
    <w:p w14:paraId="70FAD81D" w14:textId="77777777" w:rsidR="003178AB" w:rsidRDefault="003178AB" w:rsidP="003178A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241BC0E" w14:textId="77777777" w:rsidR="003178AB" w:rsidRDefault="003178AB" w:rsidP="003178AB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ED8581B" w14:textId="77777777" w:rsidR="003178AB" w:rsidRDefault="003178AB" w:rsidP="003178AB">
      <w:pPr>
        <w:pStyle w:val="B1"/>
      </w:pPr>
      <w:r>
        <w:t>b)</w:t>
      </w:r>
      <w:r>
        <w:tab/>
        <w:t>a &lt;group&gt; element shall include a &lt;V2X-group-id&gt;;</w:t>
      </w:r>
    </w:p>
    <w:p w14:paraId="1CB8B052" w14:textId="77777777" w:rsidR="003178AB" w:rsidRDefault="003178AB" w:rsidP="003178AB">
      <w:pPr>
        <w:pStyle w:val="B1"/>
      </w:pPr>
      <w:r>
        <w:t>c)</w:t>
      </w:r>
      <w:r>
        <w:tab/>
        <w:t>a &lt;payload&gt; element;</w:t>
      </w:r>
    </w:p>
    <w:p w14:paraId="7450E937" w14:textId="77777777" w:rsidR="003178AB" w:rsidRDefault="003178AB" w:rsidP="003178AB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F0FE25B" w14:textId="77777777" w:rsidR="003178AB" w:rsidRDefault="003178AB" w:rsidP="003178AB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F6BB52A" w14:textId="77777777" w:rsidR="003178AB" w:rsidRDefault="003178AB" w:rsidP="003178AB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621212FA" w14:textId="77777777" w:rsidR="003178AB" w:rsidRDefault="003178AB" w:rsidP="003178AB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6A6EF16F" w14:textId="77777777" w:rsidR="003178AB" w:rsidRDefault="003178AB" w:rsidP="003178AB">
      <w:pPr>
        <w:pStyle w:val="B1"/>
      </w:pPr>
      <w:r>
        <w:t>h)</w:t>
      </w:r>
      <w:r>
        <w:tab/>
        <w:t>a &lt;result&gt; element.</w:t>
      </w:r>
    </w:p>
    <w:p w14:paraId="3D312FC0" w14:textId="77777777" w:rsidR="003178AB" w:rsidRDefault="003178AB" w:rsidP="003178A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301BF54" w14:textId="77777777" w:rsidR="003178AB" w:rsidRDefault="003178AB" w:rsidP="003178AB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515C68B" w14:textId="77777777" w:rsidR="003178AB" w:rsidRDefault="003178AB" w:rsidP="003178A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7F6E91D7" w14:textId="77777777" w:rsidR="003178AB" w:rsidRPr="00076710" w:rsidRDefault="003178AB" w:rsidP="003178AB">
      <w:pPr>
        <w:pStyle w:val="B1"/>
      </w:pPr>
      <w:r>
        <w:rPr>
          <w:lang w:eastAsia="x-none"/>
        </w:rPr>
        <w:lastRenderedPageBreak/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4FDDF305" w14:textId="77777777" w:rsidR="003178AB" w:rsidRDefault="003178AB" w:rsidP="003178AB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10C0E1DC" w14:textId="77777777" w:rsidR="003178AB" w:rsidRDefault="003178AB" w:rsidP="003178AB">
      <w:pPr>
        <w:pStyle w:val="B1"/>
      </w:pPr>
      <w:r>
        <w:t>a)</w:t>
      </w:r>
      <w:r>
        <w:tab/>
        <w:t>a &lt;TMGI&gt; element;</w:t>
      </w:r>
    </w:p>
    <w:p w14:paraId="52A55CA2" w14:textId="77777777" w:rsidR="003178AB" w:rsidRDefault="003178AB" w:rsidP="003178AB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CDF9708" w14:textId="77777777" w:rsidR="003178AB" w:rsidRDefault="003178AB" w:rsidP="003178AB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18B1E221" w14:textId="77777777" w:rsidR="003178AB" w:rsidRDefault="003178AB" w:rsidP="003178AB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B3CC5C1" w14:textId="4F4B30A7" w:rsidR="003178AB" w:rsidRDefault="003178AB" w:rsidP="003178AB">
      <w:pPr>
        <w:rPr>
          <w:ins w:id="127" w:author="Huawei/CXG126" w:date="2020-11-05T15:29:00Z"/>
        </w:rPr>
      </w:pPr>
      <w:r>
        <w:t xml:space="preserve">The </w:t>
      </w:r>
      <w:r w:rsidRPr="00987714">
        <w:t>&lt;</w:t>
      </w:r>
      <w:bookmarkStart w:id="128" w:name="OLE_LINK3"/>
      <w:ins w:id="129" w:author="Huawei/CXG126" w:date="2020-11-05T15:14:00Z">
        <w:r w:rsidR="000B6DEE">
          <w:t>set-</w:t>
        </w:r>
      </w:ins>
      <w:r>
        <w:t>PC5-parameters-</w:t>
      </w:r>
      <w:ins w:id="130" w:author="Huawei/CXG126" w:date="2020-11-05T15:14:00Z">
        <w:r w:rsidR="000B6DEE">
          <w:t>info</w:t>
        </w:r>
      </w:ins>
      <w:del w:id="131" w:author="Huawei/CXG126" w:date="2020-11-05T15:14:00Z">
        <w:r w:rsidDel="000B6DEE">
          <w:delText>request</w:delText>
        </w:r>
      </w:del>
      <w:bookmarkEnd w:id="128"/>
      <w:r w:rsidRPr="00987714">
        <w:t>&gt;</w:t>
      </w:r>
      <w:r>
        <w:t xml:space="preserve"> element shall include the followings:</w:t>
      </w:r>
    </w:p>
    <w:p w14:paraId="5C919601" w14:textId="47CE6498" w:rsidR="003D2052" w:rsidRDefault="003D2052">
      <w:pPr>
        <w:pStyle w:val="B1"/>
        <w:rPr>
          <w:ins w:id="132" w:author="Huawei/CXG126" w:date="2020-11-05T15:29:00Z"/>
          <w:lang w:eastAsia="zh-CN"/>
        </w:rPr>
        <w:pPrChange w:id="133" w:author="Huawei/CXG126" w:date="2020-11-05T15:29:00Z">
          <w:pPr/>
        </w:pPrChange>
      </w:pPr>
      <w:ins w:id="134" w:author="Huawei/CXG126" w:date="2020-11-05T15:2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>a &lt;V2X-UE-id&gt; element;</w:t>
        </w:r>
      </w:ins>
      <w:ins w:id="135" w:author="Huawei/CXG126" w:date="2020-11-05T15:54:00Z">
        <w:r w:rsidR="00C45B74">
          <w:rPr>
            <w:lang w:eastAsia="zh-CN"/>
          </w:rPr>
          <w:t xml:space="preserve"> or</w:t>
        </w:r>
      </w:ins>
    </w:p>
    <w:p w14:paraId="1E8BDABB" w14:textId="1ADCFC9E" w:rsidR="003D2052" w:rsidRDefault="003D2052">
      <w:pPr>
        <w:pStyle w:val="B1"/>
        <w:rPr>
          <w:ins w:id="136" w:author="Huawei/CXG126" w:date="2020-11-05T15:30:00Z"/>
          <w:lang w:eastAsia="zh-CN"/>
        </w:rPr>
        <w:pPrChange w:id="137" w:author="Huawei/CXG126" w:date="2020-11-05T15:29:00Z">
          <w:pPr/>
        </w:pPrChange>
      </w:pPr>
      <w:ins w:id="138" w:author="Huawei/CXG126" w:date="2020-11-05T15:29:00Z">
        <w:r>
          <w:rPr>
            <w:lang w:eastAsia="zh-CN"/>
          </w:rPr>
          <w:t>b)</w:t>
        </w:r>
        <w:r>
          <w:rPr>
            <w:lang w:eastAsia="zh-CN"/>
          </w:rPr>
          <w:tab/>
          <w:t>a &lt;PC5-parameters-confi</w:t>
        </w:r>
      </w:ins>
      <w:ins w:id="139" w:author="Huawei/CXG126" w:date="2020-11-05T15:30:00Z">
        <w:r>
          <w:rPr>
            <w:lang w:eastAsia="zh-CN"/>
          </w:rPr>
          <w:t>gure-data&gt; element which shall include:</w:t>
        </w:r>
      </w:ins>
    </w:p>
    <w:p w14:paraId="2AD40441" w14:textId="7BAD4CB2" w:rsidR="003D2052" w:rsidDel="003D2052" w:rsidRDefault="003D2052">
      <w:pPr>
        <w:pStyle w:val="B2"/>
        <w:rPr>
          <w:del w:id="140" w:author="Huawei/CXG126" w:date="2020-11-05T15:30:00Z"/>
          <w:lang w:eastAsia="zh-CN"/>
        </w:rPr>
        <w:pPrChange w:id="141" w:author="Huawei/CXG126" w:date="2020-11-05T15:30:00Z">
          <w:pPr/>
        </w:pPrChange>
      </w:pPr>
      <w:ins w:id="142" w:author="Huawei/CXG126" w:date="2020-11-05T15:30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</w:p>
    <w:p w14:paraId="657B7F09" w14:textId="49DA8851" w:rsidR="003178AB" w:rsidRDefault="003178AB">
      <w:pPr>
        <w:ind w:left="851" w:hanging="284"/>
        <w:rPr>
          <w:ins w:id="143" w:author="Huawei/CXG126" w:date="2020-11-05T15:30:00Z"/>
        </w:rPr>
        <w:pPrChange w:id="144" w:author="Huawei/CXG126" w:date="2020-11-05T15:30:00Z">
          <w:pPr>
            <w:pStyle w:val="B1"/>
          </w:pPr>
        </w:pPrChange>
      </w:pPr>
      <w:del w:id="145" w:author="Huawei/CXG126" w:date="2020-11-05T15:30:00Z">
        <w:r w:rsidDel="003D2052">
          <w:delText>a)</w:delText>
        </w:r>
        <w:r w:rsidDel="003D2052">
          <w:tab/>
        </w:r>
      </w:del>
      <w:r>
        <w:t>a</w:t>
      </w:r>
      <w:ins w:id="146" w:author="Huawei/CXG126" w:date="2020-11-05T15:30:00Z">
        <w:r w:rsidR="003D2052">
          <w:t>n</w:t>
        </w:r>
      </w:ins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5FAC5A06" w14:textId="5BFDF4ED" w:rsidR="003D2052" w:rsidRDefault="003D2052">
      <w:pPr>
        <w:ind w:left="851" w:hanging="284"/>
        <w:rPr>
          <w:ins w:id="147" w:author="Huawei/CXG126" w:date="2020-11-05T15:39:00Z"/>
        </w:rPr>
        <w:pPrChange w:id="148" w:author="Huawei/CXG126" w:date="2020-11-05T15:30:00Z">
          <w:pPr>
            <w:pStyle w:val="B1"/>
          </w:pPr>
        </w:pPrChange>
      </w:pPr>
      <w:ins w:id="149" w:author="Huawei/CXG126" w:date="2020-11-05T15:30:00Z">
        <w:r>
          <w:t>2)</w:t>
        </w:r>
        <w:r>
          <w:tab/>
        </w:r>
      </w:ins>
      <w:ins w:id="150" w:author="Huawei/CXG126" w:date="2020-11-05T15:39:00Z">
        <w:r w:rsidR="001524E9">
          <w:t>a &lt;</w:t>
        </w:r>
        <w:proofErr w:type="spellStart"/>
        <w:r w:rsidR="001524E9">
          <w:t>plmn</w:t>
        </w:r>
        <w:proofErr w:type="spellEnd"/>
        <w:r w:rsidR="001524E9">
          <w:t>-list&gt; element which shall include one or more &lt;</w:t>
        </w:r>
        <w:proofErr w:type="spellStart"/>
        <w:r w:rsidR="001524E9">
          <w:t>plmn</w:t>
        </w:r>
        <w:proofErr w:type="spellEnd"/>
        <w:r w:rsidR="001524E9">
          <w:t>-id&gt; elements;</w:t>
        </w:r>
      </w:ins>
    </w:p>
    <w:p w14:paraId="38AA2262" w14:textId="17CF8618" w:rsidR="001524E9" w:rsidRDefault="001524E9">
      <w:pPr>
        <w:ind w:left="851" w:hanging="284"/>
        <w:rPr>
          <w:ins w:id="151" w:author="Huawei/CXG126" w:date="2020-11-05T15:40:00Z"/>
          <w:lang w:eastAsia="ko-KR"/>
        </w:rPr>
        <w:pPrChange w:id="152" w:author="Huawei/CXG126" w:date="2020-11-05T15:30:00Z">
          <w:pPr>
            <w:pStyle w:val="B1"/>
          </w:pPr>
        </w:pPrChange>
      </w:pPr>
      <w:ins w:id="153" w:author="Huawei/CXG126" w:date="2020-11-05T15:39:00Z">
        <w:r>
          <w:t>3)</w:t>
        </w:r>
        <w:r>
          <w:tab/>
        </w:r>
      </w:ins>
      <w:ins w:id="154" w:author="Huawei/CXG126" w:date="2020-11-05T15:40:00Z">
        <w:r>
          <w:t>an &lt;</w:t>
        </w:r>
        <w:r w:rsidRPr="001524E9">
          <w:rPr>
            <w:lang w:eastAsia="ko-KR"/>
          </w:rPr>
          <w:t xml:space="preserve"> </w:t>
        </w:r>
        <w:r>
          <w:rPr>
            <w:lang w:eastAsia="ko-KR"/>
          </w:rPr>
          <w:t>authorized-when-not-served-by-E-UTRAN&gt; element;</w:t>
        </w:r>
      </w:ins>
    </w:p>
    <w:p w14:paraId="0F57FA59" w14:textId="6F767D4F" w:rsidR="001524E9" w:rsidRDefault="001524E9">
      <w:pPr>
        <w:ind w:left="851" w:hanging="284"/>
        <w:rPr>
          <w:ins w:id="155" w:author="Huawei/CXG126" w:date="2020-11-05T15:41:00Z"/>
          <w:lang w:eastAsia="zh-CN"/>
        </w:rPr>
        <w:pPrChange w:id="156" w:author="Huawei/CXG126" w:date="2020-11-05T15:30:00Z">
          <w:pPr>
            <w:pStyle w:val="B1"/>
          </w:pPr>
        </w:pPrChange>
      </w:pPr>
      <w:ins w:id="157" w:author="Huawei/CXG126" w:date="2020-11-05T15:40:00Z">
        <w:r>
          <w:rPr>
            <w:lang w:eastAsia="ko-KR"/>
          </w:rPr>
          <w:t>4)</w:t>
        </w:r>
        <w:r>
          <w:rPr>
            <w:lang w:eastAsia="ko-KR"/>
          </w:rPr>
          <w:tab/>
          <w:t xml:space="preserve">a </w:t>
        </w:r>
      </w:ins>
      <w:ins w:id="158" w:author="Huawei/CXG126" w:date="2020-11-05T15:41:00Z">
        <w:r>
          <w:t>&lt;radio-parameters&gt; element</w:t>
        </w:r>
        <w:r>
          <w:rPr>
            <w:lang w:eastAsia="zh-CN"/>
          </w:rPr>
          <w:t xml:space="preserve"> which shall include:</w:t>
        </w:r>
      </w:ins>
    </w:p>
    <w:p w14:paraId="2FB23BEF" w14:textId="083C7524" w:rsidR="001524E9" w:rsidDel="001524E9" w:rsidRDefault="001524E9">
      <w:pPr>
        <w:pStyle w:val="B3"/>
        <w:rPr>
          <w:del w:id="159" w:author="Huawei/CXG126" w:date="2020-11-05T15:41:00Z"/>
          <w:lang w:eastAsia="zh-CN"/>
        </w:rPr>
        <w:pPrChange w:id="160" w:author="Huawei/CXG126" w:date="2020-11-05T15:41:00Z">
          <w:pPr>
            <w:pStyle w:val="B1"/>
          </w:pPr>
        </w:pPrChange>
      </w:pPr>
      <w:ins w:id="161" w:author="Huawei/CXG126" w:date="2020-11-05T15:4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</w:p>
    <w:p w14:paraId="4DC57B46" w14:textId="0EDD375E" w:rsidR="003178AB" w:rsidDel="001524E9" w:rsidRDefault="003178AB">
      <w:pPr>
        <w:pStyle w:val="B3"/>
        <w:rPr>
          <w:del w:id="162" w:author="Huawei/CXG126" w:date="2020-11-05T15:41:00Z"/>
        </w:rPr>
        <w:pPrChange w:id="163" w:author="Huawei/CXG126" w:date="2020-11-05T15:41:00Z">
          <w:pPr>
            <w:pStyle w:val="B1"/>
          </w:pPr>
        </w:pPrChange>
      </w:pPr>
      <w:del w:id="164" w:author="Huawei/CXG126" w:date="2020-11-05T15:41:00Z">
        <w:r w:rsidDel="001524E9">
          <w:delText>b)</w:delText>
        </w:r>
        <w:r w:rsidDel="001524E9">
          <w:tab/>
        </w:r>
        <w:r w:rsidRPr="0002186B" w:rsidDel="001524E9">
          <w:delText>a &lt;</w:delText>
        </w:r>
        <w:r w:rsidDel="001524E9">
          <w:rPr>
            <w:noProof/>
            <w:lang w:val="en-US"/>
          </w:rPr>
          <w:delText>plmn-list</w:delText>
        </w:r>
        <w:r w:rsidRPr="0073469F" w:rsidDel="001524E9">
          <w:rPr>
            <w:lang w:eastAsia="ko-KR"/>
          </w:rPr>
          <w:delText>&gt; element</w:delText>
        </w:r>
        <w:r w:rsidRPr="00845966" w:rsidDel="001524E9">
          <w:delText xml:space="preserve"> </w:delText>
        </w:r>
        <w:r w:rsidDel="001524E9">
          <w:delText xml:space="preserve">which shall include </w:delText>
        </w:r>
        <w:r w:rsidRPr="00B65EAB" w:rsidDel="001524E9">
          <w:delText>one o</w:delText>
        </w:r>
        <w:r w:rsidDel="001524E9">
          <w:delText>r more &lt;plmn-id</w:delText>
        </w:r>
        <w:r w:rsidRPr="00B65EAB" w:rsidDel="001524E9">
          <w:delText>&gt; element</w:delText>
        </w:r>
        <w:r w:rsidDel="001524E9">
          <w:delText>s;</w:delText>
        </w:r>
      </w:del>
    </w:p>
    <w:p w14:paraId="2C1701B3" w14:textId="271B1F15" w:rsidR="003178AB" w:rsidDel="001524E9" w:rsidRDefault="003178AB">
      <w:pPr>
        <w:pStyle w:val="B3"/>
        <w:rPr>
          <w:del w:id="165" w:author="Huawei/CXG126" w:date="2020-11-05T15:41:00Z"/>
        </w:rPr>
        <w:pPrChange w:id="166" w:author="Huawei/CXG126" w:date="2020-11-05T15:41:00Z">
          <w:pPr>
            <w:pStyle w:val="B1"/>
          </w:pPr>
        </w:pPrChange>
      </w:pPr>
      <w:del w:id="167" w:author="Huawei/CXG126" w:date="2020-11-05T15:41:00Z">
        <w:r w:rsidDel="001524E9">
          <w:delText>c)</w:delText>
        </w:r>
        <w:r w:rsidDel="001524E9">
          <w:tab/>
        </w:r>
        <w:r w:rsidRPr="0002186B" w:rsidDel="001524E9">
          <w:delText>a</w:delText>
        </w:r>
        <w:r w:rsidDel="001524E9">
          <w:delText>n</w:delText>
        </w:r>
        <w:r w:rsidRPr="0002186B" w:rsidDel="001524E9">
          <w:delText xml:space="preserve"> </w:delText>
        </w:r>
        <w:r w:rsidRPr="0073469F" w:rsidDel="001524E9">
          <w:rPr>
            <w:lang w:eastAsia="ko-KR"/>
          </w:rPr>
          <w:delText>&lt;</w:delText>
        </w:r>
        <w:r w:rsidDel="001524E9">
          <w:rPr>
            <w:lang w:eastAsia="ko-KR"/>
          </w:rPr>
          <w:delText>authorized-when-not-served-by-E-UTRAN</w:delText>
        </w:r>
        <w:r w:rsidRPr="0073469F" w:rsidDel="001524E9">
          <w:rPr>
            <w:lang w:eastAsia="ko-KR"/>
          </w:rPr>
          <w:delText>&gt; element</w:delText>
        </w:r>
        <w:r w:rsidDel="001524E9">
          <w:delText>;</w:delText>
        </w:r>
      </w:del>
    </w:p>
    <w:p w14:paraId="09A8FEA1" w14:textId="1D9B90D2" w:rsidR="003178AB" w:rsidDel="001524E9" w:rsidRDefault="003178AB">
      <w:pPr>
        <w:pStyle w:val="B3"/>
        <w:rPr>
          <w:del w:id="168" w:author="Huawei/CXG126" w:date="2020-11-05T15:41:00Z"/>
        </w:rPr>
        <w:pPrChange w:id="169" w:author="Huawei/CXG126" w:date="2020-11-05T15:41:00Z">
          <w:pPr>
            <w:pStyle w:val="B1"/>
          </w:pPr>
        </w:pPrChange>
      </w:pPr>
      <w:del w:id="170" w:author="Huawei/CXG126" w:date="2020-11-05T15:41:00Z">
        <w:r w:rsidDel="001524E9">
          <w:delText>d)</w:delText>
        </w:r>
        <w:r w:rsidDel="001524E9">
          <w:tab/>
        </w:r>
        <w:r w:rsidRPr="0002186B" w:rsidDel="001524E9">
          <w:delText xml:space="preserve">a </w:delText>
        </w:r>
        <w:r w:rsidDel="001524E9">
          <w:rPr>
            <w:lang w:eastAsia="zh-CN"/>
          </w:rPr>
          <w:delText xml:space="preserve">&lt;radio-parameters-list&gt; </w:delText>
        </w:r>
        <w:r w:rsidRPr="0002186B" w:rsidDel="001524E9">
          <w:delText>element</w:delText>
        </w:r>
        <w:r w:rsidRPr="00845966" w:rsidDel="001524E9">
          <w:delText xml:space="preserve"> </w:delText>
        </w:r>
        <w:r w:rsidDel="001524E9">
          <w:delText xml:space="preserve">which shall include </w:delText>
        </w:r>
        <w:r w:rsidRPr="00B65EAB" w:rsidDel="001524E9">
          <w:delText>the following elements:</w:delText>
        </w:r>
      </w:del>
    </w:p>
    <w:p w14:paraId="333D2EB8" w14:textId="3BD4D043" w:rsidR="003178AB" w:rsidRDefault="003178AB">
      <w:pPr>
        <w:pStyle w:val="B3"/>
        <w:rPr>
          <w:ins w:id="171" w:author="Huawei/CXG126" w:date="2020-11-05T15:42:00Z"/>
        </w:rPr>
        <w:pPrChange w:id="172" w:author="Huawei/CXG126" w:date="2020-11-05T15:41:00Z">
          <w:pPr>
            <w:pStyle w:val="B2"/>
          </w:pPr>
        </w:pPrChange>
      </w:pPr>
      <w:del w:id="173" w:author="Huawei/CXG126" w:date="2020-11-05T15:41:00Z">
        <w:r w:rsidDel="001524E9">
          <w:delText>1)</w:delText>
        </w:r>
        <w:r w:rsidDel="001524E9">
          <w:tab/>
          <w:delText>a</w:delText>
        </w:r>
      </w:del>
      <w:ins w:id="174" w:author="Huawei/CXG126" w:date="2020-11-05T15:41:00Z">
        <w:r w:rsidR="001524E9">
          <w:t xml:space="preserve">one </w:t>
        </w:r>
      </w:ins>
      <w:ins w:id="175" w:author="Huawei/CXG126" w:date="2020-11-05T15:42:00Z">
        <w:r w:rsidR="001524E9">
          <w:t>or more</w:t>
        </w:r>
      </w:ins>
      <w:r>
        <w:t xml:space="preserve"> &lt;radio-parameters-content</w:t>
      </w:r>
      <w:r w:rsidRPr="00B65EAB">
        <w:t>&gt; element</w:t>
      </w:r>
      <w:ins w:id="176" w:author="Huawei/CXG126" w:date="2020-11-05T15:42:00Z">
        <w:r w:rsidR="001524E9">
          <w:t>s</w:t>
        </w:r>
      </w:ins>
      <w:r>
        <w:t>;</w:t>
      </w:r>
    </w:p>
    <w:p w14:paraId="6E4661BE" w14:textId="44E7009B" w:rsidR="001524E9" w:rsidDel="001524E9" w:rsidRDefault="001524E9">
      <w:pPr>
        <w:pStyle w:val="B3"/>
        <w:rPr>
          <w:del w:id="177" w:author="Huawei/CXG126" w:date="2020-11-05T15:42:00Z"/>
        </w:rPr>
        <w:pPrChange w:id="178" w:author="Huawei/CXG126" w:date="2020-11-05T15:41:00Z">
          <w:pPr>
            <w:pStyle w:val="B2"/>
          </w:pPr>
        </w:pPrChange>
      </w:pPr>
      <w:ins w:id="179" w:author="Huawei/CXG126" w:date="2020-11-05T15:42:00Z">
        <w:r>
          <w:t>ii)</w:t>
        </w:r>
        <w:r>
          <w:tab/>
        </w:r>
      </w:ins>
    </w:p>
    <w:p w14:paraId="4D362694" w14:textId="7781BC18" w:rsidR="003178AB" w:rsidRDefault="003178AB">
      <w:pPr>
        <w:pStyle w:val="B3"/>
        <w:pPrChange w:id="180" w:author="Huawei/CXG126" w:date="2020-11-05T15:42:00Z">
          <w:pPr>
            <w:pStyle w:val="B2"/>
          </w:pPr>
        </w:pPrChange>
      </w:pPr>
      <w:del w:id="181" w:author="Huawei/CXG126" w:date="2020-11-05T15:42:00Z">
        <w:r w:rsidDel="001524E9">
          <w:delText>2)</w:delText>
        </w:r>
      </w:del>
      <w:r>
        <w:tab/>
        <w:t>a &lt;geographical-area&gt; element which shall include:</w:t>
      </w:r>
    </w:p>
    <w:p w14:paraId="3172DE86" w14:textId="7DF2BD18" w:rsidR="003178AB" w:rsidRDefault="003178AB">
      <w:pPr>
        <w:pStyle w:val="B4"/>
        <w:pPrChange w:id="182" w:author="Huawei/CXG126" w:date="2020-11-05T15:42:00Z">
          <w:pPr>
            <w:pStyle w:val="B3"/>
          </w:pPr>
        </w:pPrChange>
      </w:pPr>
      <w:del w:id="183" w:author="Huawei/CXG126" w:date="2020-11-05T15:42:00Z">
        <w:r w:rsidDel="001524E9">
          <w:delText>i</w:delText>
        </w:r>
      </w:del>
      <w:ins w:id="184" w:author="Huawei/CXG126" w:date="2020-11-05T15:42:00Z">
        <w:r w:rsidR="001524E9">
          <w:t>A</w:t>
        </w:r>
      </w:ins>
      <w:r>
        <w:t>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ECF7D98" w14:textId="5D272AB2" w:rsidR="003178AB" w:rsidRDefault="003178AB">
      <w:pPr>
        <w:pStyle w:val="B4"/>
        <w:rPr>
          <w:ins w:id="185" w:author="Huawei/CXG126" w:date="2020-11-05T15:42:00Z"/>
        </w:rPr>
        <w:pPrChange w:id="186" w:author="Huawei/CXG126" w:date="2020-11-05T15:42:00Z">
          <w:pPr>
            <w:pStyle w:val="B3"/>
          </w:pPr>
        </w:pPrChange>
      </w:pPr>
      <w:del w:id="187" w:author="Huawei/CXG126" w:date="2020-11-05T15:42:00Z">
        <w:r w:rsidDel="001524E9">
          <w:delText>ii</w:delText>
        </w:r>
      </w:del>
      <w:ins w:id="188" w:author="Huawei/CXG126" w:date="2020-11-05T15:42:00Z">
        <w:r w:rsidR="001524E9">
          <w:t>B</w:t>
        </w:r>
      </w:ins>
      <w:r>
        <w:t>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B5BA474" w14:textId="78C179FB" w:rsidR="001524E9" w:rsidDel="001524E9" w:rsidRDefault="001524E9">
      <w:pPr>
        <w:pStyle w:val="B3"/>
        <w:rPr>
          <w:del w:id="189" w:author="Huawei/CXG126" w:date="2020-11-05T15:42:00Z"/>
        </w:rPr>
      </w:pPr>
      <w:ins w:id="190" w:author="Huawei/CXG126" w:date="2020-11-05T15:42:00Z">
        <w:r>
          <w:t>iii)</w:t>
        </w:r>
        <w:r>
          <w:tab/>
        </w:r>
      </w:ins>
    </w:p>
    <w:p w14:paraId="1911EB91" w14:textId="33B7434F" w:rsidR="003178AB" w:rsidRDefault="003178AB">
      <w:pPr>
        <w:pStyle w:val="B3"/>
        <w:pPrChange w:id="191" w:author="Huawei/CXG126" w:date="2020-11-05T16:10:00Z">
          <w:pPr>
            <w:pStyle w:val="B2"/>
          </w:pPr>
        </w:pPrChange>
      </w:pPr>
      <w:del w:id="192" w:author="Huawei/CXG126" w:date="2020-11-05T15:42:00Z">
        <w:r w:rsidDel="001524E9">
          <w:delText>3)</w:delText>
        </w:r>
      </w:del>
      <w:r>
        <w:tab/>
        <w:t>a</w:t>
      </w:r>
      <w:ins w:id="193" w:author="Huawei/CXG126" w:date="2020-11-05T15:43:00Z">
        <w:r w:rsidR="001524E9">
          <w:t>n</w:t>
        </w:r>
      </w:ins>
      <w:r>
        <w:t xml:space="preserve"> &lt;</w:t>
      </w:r>
      <w:r>
        <w:rPr>
          <w:lang w:eastAsia="zh-CN"/>
        </w:rPr>
        <w:t>operator-managed</w:t>
      </w:r>
      <w:r>
        <w:t>&gt; element;</w:t>
      </w:r>
    </w:p>
    <w:p w14:paraId="5F86C7C1" w14:textId="425AB686" w:rsidR="003178AB" w:rsidRDefault="003178AB">
      <w:pPr>
        <w:pStyle w:val="B2"/>
        <w:pPrChange w:id="194" w:author="Huawei/CXG126" w:date="2020-11-05T16:12:00Z">
          <w:pPr>
            <w:pStyle w:val="B1"/>
          </w:pPr>
        </w:pPrChange>
      </w:pPr>
      <w:del w:id="195" w:author="Huawei/CXG126" w:date="2020-11-05T15:43:00Z">
        <w:r w:rsidDel="001524E9">
          <w:delText>e</w:delText>
        </w:r>
      </w:del>
      <w:ins w:id="196" w:author="Huawei/CXG126" w:date="2020-11-05T16:12:00Z">
        <w:r w:rsidR="0009263D">
          <w:t>5</w:t>
        </w:r>
      </w:ins>
      <w:r>
        <w:t>)</w:t>
      </w:r>
      <w:r>
        <w:tab/>
      </w:r>
      <w:r w:rsidRPr="0002186B">
        <w:t xml:space="preserve">a </w:t>
      </w:r>
      <w:r>
        <w:rPr>
          <w:lang w:eastAsia="zh-CN"/>
        </w:rPr>
        <w:t>&lt;V2X-service-ids-list</w:t>
      </w:r>
      <w:del w:id="197" w:author="Huawei/CXG126" w:date="2020-11-05T15:43:00Z">
        <w:r w:rsidDel="008D48A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0AA2C27" w14:textId="4E7682BB" w:rsidR="003178AB" w:rsidRDefault="003178AB" w:rsidP="003178AB">
      <w:pPr>
        <w:pStyle w:val="B2"/>
      </w:pPr>
      <w:r>
        <w:t>1)</w:t>
      </w:r>
      <w:r>
        <w:tab/>
      </w:r>
      <w:ins w:id="198" w:author="Huawei/CXG126" w:date="2020-11-05T15:43:00Z">
        <w:r w:rsidR="008D48A2">
          <w:t>one or more</w:t>
        </w:r>
      </w:ins>
      <w:del w:id="199" w:author="Huawei/CXG126" w:date="2020-11-05T15:43:00Z">
        <w:r w:rsidDel="008D48A2">
          <w:delText>a</w:delText>
        </w:r>
      </w:del>
      <w:r>
        <w:t xml:space="preserve"> &lt;V2X-service-id</w:t>
      </w:r>
      <w:r w:rsidRPr="00B65EAB">
        <w:t>&gt; element</w:t>
      </w:r>
      <w:ins w:id="200" w:author="Huawei/CXG126" w:date="2020-11-05T15:43:00Z">
        <w:r w:rsidR="008D48A2">
          <w:t>s</w:t>
        </w:r>
      </w:ins>
      <w:r>
        <w:t>; or</w:t>
      </w:r>
    </w:p>
    <w:p w14:paraId="1D59D70A" w14:textId="01C8C2E0" w:rsidR="00C45B74" w:rsidRDefault="003178AB" w:rsidP="003178AB">
      <w:pPr>
        <w:pStyle w:val="B2"/>
        <w:rPr>
          <w:ins w:id="201" w:author="Huawei/CXG126" w:date="2020-11-05T15:55:00Z"/>
        </w:rPr>
      </w:pPr>
      <w:r>
        <w:t>2)</w:t>
      </w:r>
      <w:r>
        <w:tab/>
      </w:r>
      <w:ins w:id="202" w:author="Huawei/CXG126" w:date="2020-11-05T15:43:00Z">
        <w:r w:rsidR="008D48A2">
          <w:t>one or more</w:t>
        </w:r>
      </w:ins>
      <w:del w:id="203" w:author="Huawei/CXG126" w:date="2020-11-05T15:43:00Z">
        <w:r w:rsidDel="008D48A2">
          <w:delText>a</w:delText>
        </w:r>
      </w:del>
      <w:r>
        <w:t xml:space="preserve">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ins w:id="204" w:author="Huawei/CXG126" w:date="2020-11-05T15:43:00Z">
        <w:r w:rsidR="008D48A2">
          <w:t>s</w:t>
        </w:r>
      </w:ins>
      <w:ins w:id="205" w:author="Huawei/CXG126" w:date="2020-11-05T15:55:00Z">
        <w:r w:rsidR="00C45B74">
          <w:t>; or</w:t>
        </w:r>
      </w:ins>
    </w:p>
    <w:p w14:paraId="2B6CA35E" w14:textId="6719F3F7" w:rsidR="003178AB" w:rsidRDefault="0009263D">
      <w:pPr>
        <w:pStyle w:val="B1"/>
        <w:pPrChange w:id="206" w:author="Huawei/CXG126" w:date="2020-11-05T15:55:00Z">
          <w:pPr>
            <w:pStyle w:val="B2"/>
          </w:pPr>
        </w:pPrChange>
      </w:pPr>
      <w:ins w:id="207" w:author="Huawei/CXG126" w:date="2020-11-05T16:12:00Z">
        <w:r>
          <w:t>c</w:t>
        </w:r>
      </w:ins>
      <w:ins w:id="208" w:author="Huawei/CXG126" w:date="2020-11-05T15:55:00Z">
        <w:r w:rsidR="00C45B74">
          <w:t>)</w:t>
        </w:r>
        <w:r w:rsidR="00C45B74">
          <w:tab/>
          <w:t>a &lt;result&gt; element.</w:t>
        </w:r>
      </w:ins>
      <w:del w:id="209" w:author="Huawei/CXG126" w:date="2020-11-05T15:54:00Z">
        <w:r w:rsidR="003178AB" w:rsidDel="00C45B74">
          <w:delText>.</w:delText>
        </w:r>
      </w:del>
    </w:p>
    <w:p w14:paraId="01C426C4" w14:textId="77777777" w:rsidR="003178AB" w:rsidRDefault="003178AB" w:rsidP="003178A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D0FE9F8" w14:textId="77777777" w:rsidR="003178AB" w:rsidRDefault="003178AB" w:rsidP="003178A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68FB4D9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19CCF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02D7E071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ECA0CF1" w14:textId="77777777" w:rsidR="003178AB" w:rsidRPr="006C66B5" w:rsidRDefault="003178AB" w:rsidP="003178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85F54BE" w14:textId="77777777" w:rsidR="003178AB" w:rsidRDefault="003178AB" w:rsidP="003178AB">
      <w:r>
        <w:lastRenderedPageBreak/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1C42C9AD" w14:textId="77777777" w:rsidR="003178AB" w:rsidRDefault="003178AB" w:rsidP="003178AB">
      <w:pPr>
        <w:pStyle w:val="B1"/>
      </w:pPr>
      <w:r>
        <w:t>a)</w:t>
      </w:r>
      <w:r>
        <w:tab/>
        <w:t>a &lt;dynamic-group-id&gt; element;</w:t>
      </w:r>
    </w:p>
    <w:p w14:paraId="493FC4B8" w14:textId="77777777" w:rsidR="003178AB" w:rsidRDefault="003178AB" w:rsidP="003178A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E6A9CA3" w14:textId="77777777" w:rsidR="003178AB" w:rsidRDefault="003178AB" w:rsidP="003178AB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4B07F23B" w14:textId="77777777" w:rsidR="003178AB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AE4932F" w14:textId="77777777" w:rsidR="003178AB" w:rsidRPr="008B04F8" w:rsidRDefault="003178AB" w:rsidP="003178AB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7DEF2C11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5B7A78A4" w14:textId="77777777" w:rsidR="003178AB" w:rsidRDefault="003178AB" w:rsidP="003178AB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04731E26" w14:textId="77777777" w:rsidR="003178AB" w:rsidRDefault="003178AB" w:rsidP="003178AB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F5840DD" w14:textId="77777777" w:rsidR="003178AB" w:rsidRPr="0002414E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7BD4CCF" w14:textId="77777777" w:rsidR="003178AB" w:rsidRDefault="003178AB" w:rsidP="003178AB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0438519B" w14:textId="77777777" w:rsidR="003178AB" w:rsidRDefault="003178AB" w:rsidP="003178AB">
      <w:pPr>
        <w:pStyle w:val="B1"/>
      </w:pPr>
      <w:r>
        <w:t>a)</w:t>
      </w:r>
      <w:r>
        <w:tab/>
        <w:t>the following elements:</w:t>
      </w:r>
    </w:p>
    <w:p w14:paraId="7F9F67D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15ECC31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CCC32AA" w14:textId="77777777" w:rsidR="003178AB" w:rsidRDefault="003178AB" w:rsidP="003178AB">
      <w:pPr>
        <w:pStyle w:val="B2"/>
      </w:pPr>
      <w:r>
        <w:t>3)</w:t>
      </w:r>
      <w:r>
        <w:tab/>
        <w:t>a &lt;triggering-criteria&gt; element; or</w:t>
      </w:r>
    </w:p>
    <w:p w14:paraId="50C08CCE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05E6AE0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7DAE16CE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AADD0C1" w14:textId="77777777" w:rsidR="003178AB" w:rsidRPr="005A1A86" w:rsidRDefault="003178AB" w:rsidP="003178AB">
      <w:r>
        <w:t xml:space="preserve">The &lt;triggering-criteria&gt; element shall include at least one of the following </w:t>
      </w:r>
      <w:r w:rsidRPr="00436CF9">
        <w:t>elements:</w:t>
      </w:r>
    </w:p>
    <w:p w14:paraId="192E2F97" w14:textId="77777777" w:rsidR="003178AB" w:rsidRDefault="003178AB" w:rsidP="003178A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1BE48588" w14:textId="77777777" w:rsidR="003178AB" w:rsidRDefault="003178AB" w:rsidP="003178AB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8E3656F" w14:textId="77777777" w:rsidR="003178AB" w:rsidRDefault="003178AB" w:rsidP="003178A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6B7218D" w14:textId="77777777" w:rsidR="003178AB" w:rsidRDefault="003178AB" w:rsidP="003178A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A8EE9FA" w14:textId="77777777" w:rsidR="003178AB" w:rsidRDefault="003178AB" w:rsidP="003178A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7B2E7CC" w14:textId="77777777" w:rsidR="003178AB" w:rsidRPr="005A1A86" w:rsidRDefault="003178AB" w:rsidP="003178A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5735DFE" w14:textId="77777777" w:rsidR="003178AB" w:rsidRDefault="003178AB" w:rsidP="003178A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5E9ADCB" w14:textId="77777777" w:rsidR="003178AB" w:rsidRPr="005A1A86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10BD1A64" w14:textId="77777777" w:rsidR="003178AB" w:rsidRDefault="003178AB" w:rsidP="003178AB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41AA3968" w14:textId="77777777" w:rsidR="003178AB" w:rsidRDefault="003178AB" w:rsidP="003178AB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3A6924C5" w14:textId="77777777" w:rsidR="003178AB" w:rsidRDefault="003178AB" w:rsidP="003178AB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6EB4792C" w14:textId="77777777" w:rsidR="003178AB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C99847F" w14:textId="77777777" w:rsidR="003178AB" w:rsidRDefault="003178AB" w:rsidP="003178AB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487CCB30" w14:textId="77777777" w:rsidR="003178AB" w:rsidRDefault="003178AB" w:rsidP="003178AB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68BBC1D" w14:textId="77777777" w:rsidR="003178AB" w:rsidRDefault="003178AB" w:rsidP="003178AB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9BC8FE8" w14:textId="77777777" w:rsidR="003178AB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1E99C5D" w14:textId="77777777" w:rsidR="003178AB" w:rsidRDefault="003178AB" w:rsidP="003178AB">
      <w:pPr>
        <w:pStyle w:val="B2"/>
      </w:pPr>
      <w:r>
        <w:lastRenderedPageBreak/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A205088" w14:textId="77777777" w:rsidR="003178AB" w:rsidRDefault="003178AB" w:rsidP="003178AB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44BE6CD1" w14:textId="77777777" w:rsidR="003178AB" w:rsidRDefault="003178AB" w:rsidP="003178AB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8615E9F" w14:textId="77777777" w:rsidR="003178AB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A77EBA8" w14:textId="77777777" w:rsidR="003178AB" w:rsidRDefault="003178AB" w:rsidP="003178A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8431A" w14:textId="77777777" w:rsidR="003178AB" w:rsidRDefault="003178AB" w:rsidP="003178A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4D5329B1" w14:textId="77777777" w:rsidR="003178AB" w:rsidRDefault="003178AB" w:rsidP="003178A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A733EB3" w14:textId="77777777" w:rsidR="003178AB" w:rsidRDefault="003178AB" w:rsidP="003178A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23912E0" w14:textId="77777777" w:rsidR="003178AB" w:rsidRDefault="003178AB" w:rsidP="003178A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295D78A" w14:textId="77777777" w:rsidR="003178AB" w:rsidRDefault="003178AB" w:rsidP="003178A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7AC3DF" w14:textId="77777777" w:rsidR="003178AB" w:rsidRDefault="003178AB" w:rsidP="003178A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5B8FA5B" w14:textId="77777777" w:rsidR="003178AB" w:rsidRDefault="003178AB" w:rsidP="003178A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6965AE" w14:textId="77777777" w:rsidR="003178AB" w:rsidRDefault="003178AB" w:rsidP="003178A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A6E77E9" w14:textId="77777777" w:rsidR="003178AB" w:rsidRDefault="003178AB" w:rsidP="003178AB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5AFB0C38" w14:textId="77777777" w:rsidR="003178AB" w:rsidRDefault="003178AB" w:rsidP="003178A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10B3BB" w14:textId="77777777" w:rsidR="003178AB" w:rsidRDefault="003178AB" w:rsidP="003178A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7CC02A5" w14:textId="77777777" w:rsidR="003178AB" w:rsidRDefault="003178AB" w:rsidP="003178A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88E5B91" w14:textId="77777777" w:rsidR="003178AB" w:rsidRDefault="003178AB" w:rsidP="003178A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185BAB89" w14:textId="77777777" w:rsidR="003178AB" w:rsidRDefault="003178AB" w:rsidP="003178A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0FD062CA" w14:textId="77777777" w:rsidR="003178AB" w:rsidRPr="008B04F8" w:rsidRDefault="003178AB" w:rsidP="003178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86AA5D1" w14:textId="77777777" w:rsidR="003178AB" w:rsidRDefault="003178AB" w:rsidP="003178A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E6812E0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39A8EDF2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0BD3D33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16E190AA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66779A01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155C06CF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67E030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B45DBA3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2E9CA95" w14:textId="06A96CAF" w:rsidR="003277B4" w:rsidRPr="002A7D7D" w:rsidRDefault="003178AB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EE52508" w14:textId="712DD74C" w:rsidR="003277B4" w:rsidRPr="003277B4" w:rsidRDefault="003277B4" w:rsidP="00327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57C243" w14:textId="77777777" w:rsidR="003277B4" w:rsidRPr="0073469F" w:rsidRDefault="003277B4" w:rsidP="003277B4">
      <w:pPr>
        <w:pStyle w:val="2"/>
      </w:pPr>
      <w:bookmarkStart w:id="210" w:name="_Toc43231233"/>
      <w:bookmarkStart w:id="211" w:name="_Toc43296164"/>
      <w:bookmarkStart w:id="212" w:name="_Toc43400281"/>
      <w:bookmarkStart w:id="213" w:name="_Toc43400898"/>
      <w:bookmarkStart w:id="214" w:name="_Toc45216723"/>
      <w:bookmarkStart w:id="215" w:name="_Toc51938269"/>
      <w:bookmarkStart w:id="216" w:name="_Toc51938804"/>
      <w:r>
        <w:lastRenderedPageBreak/>
        <w:t>8.5</w:t>
      </w:r>
      <w:r w:rsidRPr="0073469F">
        <w:tab/>
      </w:r>
      <w:r>
        <w:t>Data semantics</w:t>
      </w:r>
      <w:bookmarkEnd w:id="210"/>
      <w:bookmarkEnd w:id="211"/>
      <w:bookmarkEnd w:id="212"/>
      <w:bookmarkEnd w:id="213"/>
      <w:bookmarkEnd w:id="214"/>
      <w:bookmarkEnd w:id="215"/>
      <w:bookmarkEnd w:id="216"/>
    </w:p>
    <w:p w14:paraId="01C466BA" w14:textId="553392A6" w:rsidR="003277B4" w:rsidRDefault="003277B4" w:rsidP="003277B4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&lt;message-info&gt;, &lt;service-discovery-info&gt;, &lt;local-service-info&gt;, &lt;announcement&gt;, &lt;</w:t>
      </w:r>
      <w:ins w:id="217" w:author="Huawei/CXG126" w:date="2020-11-05T15:50:00Z">
        <w:r w:rsidR="008772DB">
          <w:t>set-</w:t>
        </w:r>
      </w:ins>
      <w:r>
        <w:t>PC5-parameters-</w:t>
      </w:r>
      <w:ins w:id="218" w:author="Huawei/CXG126" w:date="2020-11-05T15:50:00Z">
        <w:r w:rsidR="008772DB">
          <w:t>info</w:t>
        </w:r>
      </w:ins>
      <w:del w:id="219" w:author="Huawei/CXG126" w:date="2020-11-05T15:50:00Z">
        <w:r w:rsidDel="008772DB">
          <w:delText>request</w:delText>
        </w:r>
      </w:del>
      <w:r>
        <w:t xml:space="preserve">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6A58DA3" w14:textId="77777777" w:rsidR="003277B4" w:rsidRDefault="003277B4" w:rsidP="003277B4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78379C87" w14:textId="77777777" w:rsidR="003277B4" w:rsidRDefault="003277B4" w:rsidP="003277B4">
      <w:r>
        <w:t>&lt;registration-info&gt; element contains the following elements:</w:t>
      </w:r>
    </w:p>
    <w:p w14:paraId="087CD09F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75C14B1" w14:textId="77777777" w:rsidR="003277B4" w:rsidRDefault="003277B4" w:rsidP="003277B4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6292953A" w14:textId="77777777" w:rsidR="003277B4" w:rsidRDefault="003277B4" w:rsidP="003277B4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C73C47D" w14:textId="77777777" w:rsidR="003277B4" w:rsidRDefault="003277B4" w:rsidP="003277B4">
      <w:r>
        <w:t>&lt;de-registration-info&gt; element contains the following elements:</w:t>
      </w:r>
    </w:p>
    <w:p w14:paraId="7045B0E5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CA037F4" w14:textId="77777777" w:rsidR="003277B4" w:rsidRPr="008B04F8" w:rsidRDefault="003277B4" w:rsidP="003277B4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698F61BB" w14:textId="77777777" w:rsidR="003277B4" w:rsidRPr="008B04F8" w:rsidRDefault="003277B4" w:rsidP="003277B4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CA537D2" w14:textId="77777777" w:rsidR="003277B4" w:rsidRPr="008B04F8" w:rsidRDefault="003277B4" w:rsidP="003277B4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295B5AEB" w14:textId="77777777" w:rsidR="003277B4" w:rsidRPr="008B04F8" w:rsidRDefault="003277B4" w:rsidP="003277B4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30BBA4DE" w14:textId="77777777" w:rsidR="003277B4" w:rsidRPr="008B04F8" w:rsidRDefault="003277B4" w:rsidP="003277B4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29B094AB" w14:textId="77777777" w:rsidR="003277B4" w:rsidRPr="008B04F8" w:rsidRDefault="003277B4" w:rsidP="003277B4">
      <w:r w:rsidRPr="008B04F8">
        <w:t>The &lt;V2X-service-map&gt; element shall include following attributes:</w:t>
      </w:r>
    </w:p>
    <w:p w14:paraId="76442A8D" w14:textId="77777777" w:rsidR="003277B4" w:rsidRPr="008B04F8" w:rsidRDefault="003277B4" w:rsidP="003277B4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30215989" w14:textId="77777777" w:rsidR="003277B4" w:rsidRPr="008B04F8" w:rsidRDefault="003277B4" w:rsidP="003277B4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A74AF6B" w14:textId="77777777" w:rsidR="003277B4" w:rsidRDefault="003277B4" w:rsidP="003277B4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397A5CC2" w14:textId="77777777" w:rsidR="003277B4" w:rsidRDefault="003277B4" w:rsidP="003277B4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64563DB" w14:textId="77777777" w:rsidR="003277B4" w:rsidRDefault="003277B4" w:rsidP="003277B4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4F14992E" w14:textId="77777777" w:rsidR="003277B4" w:rsidRDefault="003277B4" w:rsidP="003277B4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44564A2" w14:textId="77777777" w:rsidR="003277B4" w:rsidRDefault="003277B4" w:rsidP="003277B4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5327C68" w14:textId="77777777" w:rsidR="003277B4" w:rsidRDefault="003277B4" w:rsidP="003277B4"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CDB8EA8" w14:textId="77777777" w:rsidR="003277B4" w:rsidRDefault="003277B4" w:rsidP="003277B4">
      <w:r w:rsidRPr="00EA6A89">
        <w:t>&lt;local-service-info-content&gt; is an optional element: V2X server USD information, V2X application server address information and V2X USD information.</w:t>
      </w:r>
    </w:p>
    <w:p w14:paraId="5DFC7395" w14:textId="77777777" w:rsidR="003277B4" w:rsidRDefault="003277B4" w:rsidP="003277B4">
      <w:r>
        <w:lastRenderedPageBreak/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8EB0FF1" w14:textId="77777777" w:rsidR="003277B4" w:rsidRDefault="003277B4" w:rsidP="003277B4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CCF7136" w14:textId="77777777" w:rsidR="003277B4" w:rsidRDefault="003277B4" w:rsidP="003277B4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D36E43C" w14:textId="77777777" w:rsidR="003277B4" w:rsidRDefault="003277B4" w:rsidP="003277B4">
      <w:pPr>
        <w:rPr>
          <w:ins w:id="220" w:author="Huawei/CXG126" w:date="2020-11-05T15:59:00Z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B05185F" w14:textId="0F85CBC5" w:rsidR="006D6815" w:rsidRDefault="006D6815" w:rsidP="003277B4">
      <w:pPr>
        <w:rPr>
          <w:ins w:id="221" w:author="Huawei/CXG126" w:date="2020-11-05T15:59:00Z"/>
        </w:rPr>
      </w:pPr>
      <w:ins w:id="222" w:author="Huawei/CXG126" w:date="2020-11-05T15:59:00Z">
        <w:r>
          <w:t>&lt;set-PC5-parameters-info&gt; element contains the following elements:</w:t>
        </w:r>
      </w:ins>
    </w:p>
    <w:p w14:paraId="1AE6FAD1" w14:textId="0C47FB73" w:rsidR="006D6815" w:rsidRDefault="006D6815">
      <w:pPr>
        <w:pStyle w:val="B1"/>
        <w:rPr>
          <w:ins w:id="223" w:author="Huawei/CXG126" w:date="2020-11-05T15:59:00Z"/>
          <w:rFonts w:cs="Arial"/>
        </w:rPr>
        <w:pPrChange w:id="224" w:author="Huawei/CXG126" w:date="2020-11-05T16:01:00Z">
          <w:pPr/>
        </w:pPrChange>
      </w:pPr>
      <w:ins w:id="225" w:author="Huawei/CXG126" w:date="2020-11-05T15:59:00Z">
        <w:r>
          <w:t>a)</w:t>
        </w:r>
        <w:r>
          <w:tab/>
          <w:t xml:space="preserve">&lt;V2X-UE-id&gt;, an element contains the </w:t>
        </w:r>
        <w:r>
          <w:rPr>
            <w:rFonts w:cs="Arial"/>
          </w:rPr>
          <w:t>identity of the V2X UE;</w:t>
        </w:r>
      </w:ins>
    </w:p>
    <w:p w14:paraId="08D05D56" w14:textId="7EE0AAE8" w:rsidR="006D6815" w:rsidRDefault="006D6815">
      <w:pPr>
        <w:pStyle w:val="B1"/>
        <w:rPr>
          <w:ins w:id="226" w:author="Huawei/CXG126" w:date="2020-11-05T16:02:00Z"/>
        </w:rPr>
        <w:pPrChange w:id="227" w:author="Huawei/CXG126" w:date="2020-11-05T16:01:00Z">
          <w:pPr/>
        </w:pPrChange>
      </w:pPr>
      <w:ins w:id="228" w:author="Huawei/CXG126" w:date="2020-11-05T16:00:00Z">
        <w:r>
          <w:rPr>
            <w:rFonts w:cs="Arial"/>
          </w:rPr>
          <w:t>b)</w:t>
        </w:r>
      </w:ins>
      <w:ins w:id="229" w:author="Huawei/CXG126" w:date="2020-11-05T16:01:00Z">
        <w:r>
          <w:rPr>
            <w:rFonts w:cs="Arial"/>
          </w:rPr>
          <w:tab/>
        </w:r>
      </w:ins>
      <w:ins w:id="230" w:author="Huawei/CXG126" w:date="2020-11-05T16:00:00Z">
        <w:r>
          <w:rPr>
            <w:lang w:eastAsia="zh-CN"/>
          </w:rPr>
          <w:t xml:space="preserve">&lt;PC5-parameters-configure-data&gt;, an </w:t>
        </w:r>
      </w:ins>
      <w:ins w:id="231" w:author="Huawei/CXG126" w:date="2020-11-05T16:16:00Z">
        <w:r w:rsidR="00863E6B">
          <w:rPr>
            <w:lang w:eastAsia="zh-CN"/>
          </w:rPr>
          <w:t xml:space="preserve">optional </w:t>
        </w:r>
      </w:ins>
      <w:ins w:id="232" w:author="Huawei/CXG126" w:date="2020-11-05T16:00:00Z">
        <w:r>
          <w:rPr>
            <w:lang w:eastAsia="zh-CN"/>
          </w:rPr>
          <w:t xml:space="preserve">element </w:t>
        </w:r>
      </w:ins>
      <w:ins w:id="233" w:author="Huawei/CXG126" w:date="2020-11-05T16:01:00Z">
        <w:r>
          <w:rPr>
            <w:lang w:eastAsia="ko-KR"/>
          </w:rPr>
          <w:t xml:space="preserve">set to </w:t>
        </w:r>
        <w:r>
          <w:rPr>
            <w:noProof/>
            <w:lang w:val="en-US"/>
          </w:rPr>
          <w:t xml:space="preserve">the </w:t>
        </w:r>
        <w:r w:rsidRPr="00D57DCB">
          <w:rPr>
            <w:noProof/>
            <w:lang w:val="en-US"/>
          </w:rPr>
          <w:t>PC5 parameters configuration data as specified in 3GPP TS 23.285</w:t>
        </w:r>
        <w:r>
          <w:rPr>
            <w:noProof/>
            <w:lang w:val="en-US"/>
          </w:rPr>
          <w:t> </w:t>
        </w:r>
        <w:r w:rsidRPr="00D57DCB">
          <w:rPr>
            <w:noProof/>
            <w:lang w:val="en-US"/>
          </w:rPr>
          <w:t>[</w:t>
        </w:r>
        <w:r>
          <w:rPr>
            <w:noProof/>
            <w:lang w:val="en-US"/>
          </w:rPr>
          <w:t>21</w:t>
        </w:r>
        <w:r w:rsidRPr="00D57DCB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 </w:t>
        </w:r>
        <w:r>
          <w:t>contains the following elements</w:t>
        </w:r>
      </w:ins>
      <w:ins w:id="234" w:author="Huawei/CXG126" w:date="2020-11-05T16:02:00Z">
        <w:r>
          <w:t>:</w:t>
        </w:r>
      </w:ins>
    </w:p>
    <w:p w14:paraId="4D672356" w14:textId="55F99F20" w:rsidR="006D6815" w:rsidDel="006D6815" w:rsidRDefault="006D6815">
      <w:pPr>
        <w:pStyle w:val="B2"/>
        <w:rPr>
          <w:del w:id="235" w:author="Huawei/CXG126" w:date="2020-11-05T16:02:00Z"/>
          <w:lang w:eastAsia="zh-CN"/>
        </w:rPr>
        <w:pPrChange w:id="236" w:author="Huawei/CXG126" w:date="2020-11-05T16:02:00Z">
          <w:pPr/>
        </w:pPrChange>
      </w:pPr>
      <w:ins w:id="237" w:author="Huawei/CXG126" w:date="2020-11-05T16:02:00Z">
        <w:r>
          <w:t>1)</w:t>
        </w:r>
        <w:r>
          <w:tab/>
        </w:r>
      </w:ins>
    </w:p>
    <w:p w14:paraId="7C5DA3C7" w14:textId="6A79653C" w:rsidR="006D6815" w:rsidRDefault="003277B4">
      <w:pPr>
        <w:pStyle w:val="B2"/>
        <w:rPr>
          <w:ins w:id="238" w:author="Huawei/CXG126" w:date="2020-11-05T16:02:00Z"/>
          <w:color w:val="000000"/>
        </w:rPr>
        <w:pPrChange w:id="239" w:author="Huawei/CXG126" w:date="2020-11-05T16:02:00Z">
          <w:pPr/>
        </w:pPrChange>
      </w:pPr>
      <w:r>
        <w:t>&lt;expiration-time</w:t>
      </w:r>
      <w:del w:id="240" w:author="Huawei/CXG126" w:date="2020-11-05T15:59:00Z">
        <w:r w:rsidDel="006D6815">
          <w:delText>r</w:delText>
        </w:r>
      </w:del>
      <w:r>
        <w:t>&gt;</w:t>
      </w:r>
      <w:del w:id="241" w:author="Huawei/CXG126" w:date="2020-11-05T16:03:00Z">
        <w:r w:rsidDel="006D6815">
          <w:delText xml:space="preserve"> is a mandatory </w:delText>
        </w:r>
      </w:del>
      <w:ins w:id="242" w:author="Huawei/CXG126" w:date="2020-11-05T16:03:00Z">
        <w:r w:rsidR="006D6815">
          <w:t xml:space="preserve">, a mandatory </w:t>
        </w:r>
      </w:ins>
      <w:r>
        <w:t>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</w:t>
      </w:r>
      <w:ins w:id="243" w:author="Huawei/CXG126" w:date="2020-11-05T16:02:00Z">
        <w:r w:rsidR="006D6815">
          <w:rPr>
            <w:color w:val="000000"/>
          </w:rPr>
          <w:t>;</w:t>
        </w:r>
      </w:ins>
    </w:p>
    <w:p w14:paraId="2DDE8D71" w14:textId="4A6A139D" w:rsidR="003277B4" w:rsidDel="006D6815" w:rsidRDefault="006D6815">
      <w:pPr>
        <w:pStyle w:val="B2"/>
        <w:rPr>
          <w:del w:id="244" w:author="Huawei/CXG126" w:date="2020-11-05T16:04:00Z"/>
        </w:rPr>
        <w:pPrChange w:id="245" w:author="Huawei/CXG126" w:date="2020-11-05T16:02:00Z">
          <w:pPr/>
        </w:pPrChange>
      </w:pPr>
      <w:ins w:id="246" w:author="Huawei/CXG126" w:date="2020-11-05T16:02:00Z">
        <w:r>
          <w:rPr>
            <w:color w:val="000000"/>
          </w:rPr>
          <w:t>2)</w:t>
        </w:r>
        <w:r>
          <w:rPr>
            <w:color w:val="000000"/>
          </w:rPr>
          <w:tab/>
          <w:t>&lt;</w:t>
        </w:r>
      </w:ins>
      <w:proofErr w:type="spellStart"/>
      <w:ins w:id="247" w:author="Huawei/CXG126" w:date="2020-11-05T16:03:00Z">
        <w:r>
          <w:rPr>
            <w:color w:val="000000"/>
          </w:rPr>
          <w:t>plmn</w:t>
        </w:r>
        <w:proofErr w:type="spellEnd"/>
        <w:r>
          <w:rPr>
            <w:color w:val="000000"/>
          </w:rPr>
          <w:t xml:space="preserve">-list&gt;, </w:t>
        </w:r>
      </w:ins>
      <w:ins w:id="248" w:author="Huawei/CXG126" w:date="2020-11-05T16:04:00Z">
        <w:r>
          <w:t>a mandatory element which contains one or more &lt;</w:t>
        </w:r>
        <w:proofErr w:type="spellStart"/>
        <w:r>
          <w:t>plmn</w:t>
        </w:r>
        <w:proofErr w:type="spellEnd"/>
        <w:r>
          <w:t>-id&gt; elements, each &lt;</w:t>
        </w:r>
        <w:proofErr w:type="spellStart"/>
        <w:r>
          <w:t>plmn</w:t>
        </w:r>
        <w:proofErr w:type="spellEnd"/>
        <w:r>
          <w:t xml:space="preserve">-id&gt; element is </w:t>
        </w:r>
      </w:ins>
      <w:del w:id="249" w:author="Huawei/CXG126" w:date="2020-11-05T16:02:00Z">
        <w:r w:rsidR="003277B4" w:rsidDel="006D6815">
          <w:rPr>
            <w:color w:val="000000"/>
          </w:rPr>
          <w:delText>.</w:delText>
        </w:r>
      </w:del>
    </w:p>
    <w:p w14:paraId="4DE4F201" w14:textId="4745EA9E" w:rsidR="003277B4" w:rsidRDefault="003277B4">
      <w:pPr>
        <w:pStyle w:val="B2"/>
        <w:rPr>
          <w:ins w:id="250" w:author="Huawei/CXG126" w:date="2020-11-05T16:05:00Z"/>
          <w:color w:val="000000"/>
        </w:rPr>
        <w:pPrChange w:id="251" w:author="Huawei/CXG126" w:date="2020-11-05T16:04:00Z">
          <w:pPr/>
        </w:pPrChange>
      </w:pPr>
      <w:del w:id="252" w:author="Huawei/CXG126" w:date="2020-11-05T16:04:00Z">
        <w:r w:rsidRPr="0002186B" w:rsidDel="006D6815">
          <w:delText>&lt;</w:delText>
        </w:r>
        <w:r w:rsidDel="006D6815">
          <w:rPr>
            <w:lang w:eastAsia="ko-KR"/>
          </w:rPr>
          <w:delText>plmn-id</w:delText>
        </w:r>
        <w:r w:rsidRPr="0073469F" w:rsidDel="006D6815">
          <w:rPr>
            <w:lang w:eastAsia="ko-KR"/>
          </w:rPr>
          <w:delText xml:space="preserve">&gt; </w:delText>
        </w:r>
        <w:r w:rsidDel="006D6815">
          <w:rPr>
            <w:lang w:eastAsia="ko-KR"/>
          </w:rPr>
          <w:delText>is a mandatory element</w:delText>
        </w:r>
        <w:r w:rsidDel="006D6815">
          <w:delText xml:space="preserve"> </w:delText>
        </w:r>
      </w:del>
      <w:r>
        <w:t>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del w:id="253" w:author="Huawei/CXG126" w:date="2020-11-05T16:05:00Z">
        <w:r w:rsidRPr="00B45C9A" w:rsidDel="006D6815">
          <w:rPr>
            <w:color w:val="000000"/>
          </w:rPr>
          <w:delText>]</w:delText>
        </w:r>
        <w:r w:rsidDel="006D6815">
          <w:rPr>
            <w:color w:val="000000"/>
          </w:rPr>
          <w:delText>.</w:delText>
        </w:r>
      </w:del>
      <w:ins w:id="254" w:author="Huawei/CXG126" w:date="2020-11-05T16:05:00Z">
        <w:r w:rsidR="006D6815" w:rsidRPr="00B45C9A">
          <w:rPr>
            <w:color w:val="000000"/>
          </w:rPr>
          <w:t>]</w:t>
        </w:r>
        <w:r w:rsidR="006D6815">
          <w:rPr>
            <w:color w:val="000000"/>
          </w:rPr>
          <w:t>;</w:t>
        </w:r>
      </w:ins>
    </w:p>
    <w:p w14:paraId="00A2E2A2" w14:textId="615B5791" w:rsidR="006D6815" w:rsidDel="006D6815" w:rsidRDefault="006D6815">
      <w:pPr>
        <w:pStyle w:val="B2"/>
        <w:rPr>
          <w:del w:id="255" w:author="Huawei/CXG126" w:date="2020-11-05T16:05:00Z"/>
        </w:rPr>
        <w:pPrChange w:id="256" w:author="Huawei/CXG126" w:date="2020-11-05T16:04:00Z">
          <w:pPr/>
        </w:pPrChange>
      </w:pPr>
      <w:ins w:id="257" w:author="Huawei/CXG126" w:date="2020-11-05T16:05:00Z">
        <w:r>
          <w:rPr>
            <w:color w:val="000000"/>
          </w:rPr>
          <w:t>3)</w:t>
        </w:r>
        <w:r>
          <w:rPr>
            <w:color w:val="000000"/>
          </w:rPr>
          <w:tab/>
        </w:r>
      </w:ins>
    </w:p>
    <w:p w14:paraId="6324F4EA" w14:textId="2EA0FEDA" w:rsidR="003277B4" w:rsidRDefault="003277B4">
      <w:pPr>
        <w:pStyle w:val="B2"/>
        <w:rPr>
          <w:ins w:id="258" w:author="Huawei/CXG126" w:date="2020-11-05T16:05:00Z"/>
          <w:color w:val="000000"/>
        </w:rPr>
        <w:pPrChange w:id="259" w:author="Huawei/CXG126" w:date="2020-11-05T16:05:00Z">
          <w:pPr/>
        </w:pPrChange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ins w:id="260" w:author="Huawei/CXG126" w:date="2020-11-05T16:05:00Z">
        <w:r w:rsidR="006D6815">
          <w:rPr>
            <w:lang w:eastAsia="ko-KR"/>
          </w:rPr>
          <w:t>,</w:t>
        </w:r>
      </w:ins>
      <w:del w:id="261" w:author="Huawei/CXG126" w:date="2020-11-05T16:05:00Z">
        <w:r w:rsidRPr="0073469F" w:rsidDel="006D6815">
          <w:rPr>
            <w:lang w:eastAsia="ko-KR"/>
          </w:rPr>
          <w:delText xml:space="preserve"> </w:delText>
        </w:r>
        <w:r w:rsidDel="006D6815">
          <w:rPr>
            <w:lang w:eastAsia="ko-KR"/>
          </w:rPr>
          <w:delText>is</w:delText>
        </w:r>
      </w:del>
      <w:r>
        <w:rPr>
          <w:lang w:eastAsia="ko-KR"/>
        </w:rPr>
        <w:t xml:space="preserve">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del w:id="262" w:author="Huawei/CXG126" w:date="2020-11-05T16:05:00Z">
        <w:r w:rsidRPr="008B04F8" w:rsidDel="006D6815">
          <w:rPr>
            <w:color w:val="000000"/>
          </w:rPr>
          <w:delText>.</w:delText>
        </w:r>
      </w:del>
      <w:ins w:id="263" w:author="Huawei/CXG126" w:date="2020-11-05T16:05:00Z">
        <w:r w:rsidR="006D6815">
          <w:rPr>
            <w:color w:val="000000"/>
          </w:rPr>
          <w:t>;</w:t>
        </w:r>
      </w:ins>
    </w:p>
    <w:p w14:paraId="715DADE2" w14:textId="338369B6" w:rsidR="006D6815" w:rsidRDefault="006D6815">
      <w:pPr>
        <w:pStyle w:val="B2"/>
        <w:rPr>
          <w:ins w:id="264" w:author="Huawei/CXG126" w:date="2020-11-05T16:06:00Z"/>
          <w:lang w:eastAsia="ko-KR"/>
        </w:rPr>
        <w:pPrChange w:id="265" w:author="Huawei/CXG126" w:date="2020-11-05T16:05:00Z">
          <w:pPr/>
        </w:pPrChange>
      </w:pPr>
      <w:ins w:id="266" w:author="Huawei/CXG126" w:date="2020-11-05T16:05:00Z">
        <w:r>
          <w:rPr>
            <w:color w:val="000000"/>
          </w:rPr>
          <w:t>4)</w:t>
        </w:r>
        <w:r>
          <w:rPr>
            <w:color w:val="000000"/>
          </w:rPr>
          <w:tab/>
          <w:t xml:space="preserve">&lt;radio-parameters&gt;, </w:t>
        </w:r>
        <w:r>
          <w:rPr>
            <w:lang w:eastAsia="ko-KR"/>
          </w:rPr>
          <w:t>a mandatory element</w:t>
        </w:r>
      </w:ins>
      <w:ins w:id="267" w:author="Huawei/CXG126" w:date="2020-11-05T16:06:00Z">
        <w:r>
          <w:rPr>
            <w:lang w:eastAsia="ko-KR"/>
          </w:rPr>
          <w:t xml:space="preserve"> contains the following elements:</w:t>
        </w:r>
      </w:ins>
    </w:p>
    <w:p w14:paraId="537B2749" w14:textId="5C6B1596" w:rsidR="006D6815" w:rsidRPr="008B04F8" w:rsidDel="006D6815" w:rsidRDefault="006D6815">
      <w:pPr>
        <w:pStyle w:val="B2"/>
        <w:rPr>
          <w:del w:id="268" w:author="Huawei/CXG126" w:date="2020-11-05T16:08:00Z"/>
          <w:lang w:eastAsia="ko-KR"/>
        </w:rPr>
        <w:pPrChange w:id="269" w:author="Huawei/CXG126" w:date="2020-11-05T16:05:00Z">
          <w:pPr/>
        </w:pPrChange>
      </w:pPr>
      <w:ins w:id="270" w:author="Huawei/CXG126" w:date="2020-11-05T16:07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one </w:t>
        </w:r>
        <w:proofErr w:type="spellStart"/>
        <w:r>
          <w:rPr>
            <w:lang w:eastAsia="ko-KR"/>
          </w:rPr>
          <w:t>ore</w:t>
        </w:r>
        <w:proofErr w:type="spellEnd"/>
        <w:r>
          <w:rPr>
            <w:lang w:eastAsia="ko-KR"/>
          </w:rPr>
          <w:t xml:space="preserve"> more </w:t>
        </w:r>
        <w:r w:rsidRPr="008B04F8">
          <w:t>&lt;radio-parameters-content&gt;</w:t>
        </w:r>
        <w:r>
          <w:t xml:space="preserve"> elements, each </w:t>
        </w:r>
      </w:ins>
      <w:ins w:id="271" w:author="Huawei/CXG126" w:date="2020-11-05T16:08:00Z">
        <w:r w:rsidRPr="008B04F8">
          <w:t>&lt;radio-parameters-content&gt;</w:t>
        </w:r>
        <w:r>
          <w:t xml:space="preserve"> element</w:t>
        </w:r>
      </w:ins>
    </w:p>
    <w:p w14:paraId="18CCA6BB" w14:textId="77777777" w:rsidR="006D6815" w:rsidRDefault="003277B4">
      <w:pPr>
        <w:pStyle w:val="B3"/>
        <w:rPr>
          <w:ins w:id="272" w:author="Huawei/CXG126" w:date="2020-11-05T16:08:00Z"/>
        </w:rPr>
        <w:pPrChange w:id="273" w:author="Huawei/CXG126" w:date="2020-11-05T16:08:00Z">
          <w:pPr/>
        </w:pPrChange>
      </w:pPr>
      <w:del w:id="274" w:author="Huawei/CXG126" w:date="2020-11-05T16:08:00Z">
        <w:r w:rsidRPr="008B04F8" w:rsidDel="006D6815">
          <w:delText>&lt;radio-parameters-content&gt;</w:delText>
        </w:r>
      </w:del>
      <w:r w:rsidRPr="008B04F8">
        <w:t xml:space="preserve"> is</w:t>
      </w:r>
      <w:del w:id="275" w:author="Huawei/CXG126" w:date="2020-11-05T16:08:00Z">
        <w:r w:rsidRPr="008B04F8" w:rsidDel="006D6815">
          <w:delText xml:space="preserve"> a mandatory element</w:delText>
        </w:r>
      </w:del>
      <w:r w:rsidRPr="008B04F8">
        <w:t xml:space="preserve">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ins w:id="276" w:author="Huawei/CXG126" w:date="2020-11-05T16:08:00Z">
        <w:r w:rsidR="006D6815">
          <w:t>;</w:t>
        </w:r>
      </w:ins>
    </w:p>
    <w:p w14:paraId="1BD4AC12" w14:textId="2793F1A5" w:rsidR="003277B4" w:rsidRPr="008B04F8" w:rsidDel="0009263D" w:rsidRDefault="006D6815">
      <w:pPr>
        <w:pStyle w:val="B3"/>
        <w:rPr>
          <w:del w:id="277" w:author="Huawei/CXG126" w:date="2020-11-05T16:09:00Z"/>
        </w:rPr>
        <w:pPrChange w:id="278" w:author="Huawei/CXG126" w:date="2020-11-05T16:08:00Z">
          <w:pPr/>
        </w:pPrChange>
      </w:pPr>
      <w:ins w:id="279" w:author="Huawei/CXG126" w:date="2020-11-05T16:08:00Z">
        <w:r>
          <w:t>ii)</w:t>
        </w:r>
        <w:r>
          <w:tab/>
        </w:r>
      </w:ins>
      <w:del w:id="280" w:author="Huawei/CXG126" w:date="2020-11-05T16:08:00Z">
        <w:r w:rsidR="003277B4" w:rsidRPr="008B04F8" w:rsidDel="006D6815">
          <w:delText>.</w:delText>
        </w:r>
      </w:del>
    </w:p>
    <w:p w14:paraId="48D9FA11" w14:textId="71A9FDC9" w:rsidR="003277B4" w:rsidRPr="008B04F8" w:rsidRDefault="003277B4">
      <w:pPr>
        <w:pStyle w:val="B3"/>
        <w:pPrChange w:id="281" w:author="Huawei/CXG126" w:date="2020-11-05T16:09:00Z">
          <w:pPr/>
        </w:pPrChange>
      </w:pPr>
      <w:r w:rsidRPr="008B04F8">
        <w:t>&lt;geographical-area&gt;</w:t>
      </w:r>
      <w:ins w:id="282" w:author="Huawei/CXG126" w:date="2020-11-05T16:09:00Z">
        <w:r w:rsidR="0009263D">
          <w:t>,</w:t>
        </w:r>
      </w:ins>
      <w:r w:rsidRPr="008B04F8">
        <w:t xml:space="preserve"> </w:t>
      </w:r>
      <w:del w:id="283" w:author="Huawei/CXG126" w:date="2020-11-05T16:09:00Z">
        <w:r w:rsidRPr="008B04F8" w:rsidDel="0009263D">
          <w:delText xml:space="preserve">is </w:delText>
        </w:r>
      </w:del>
      <w:r w:rsidRPr="008B04F8">
        <w:t>a mandatory element specifying a geographical area and has the following sub-elements:</w:t>
      </w:r>
    </w:p>
    <w:p w14:paraId="6D5B3B9C" w14:textId="1958C151" w:rsidR="003277B4" w:rsidRPr="008B04F8" w:rsidRDefault="003277B4">
      <w:pPr>
        <w:pStyle w:val="B4"/>
        <w:pPrChange w:id="284" w:author="Huawei/CXG126" w:date="2020-11-05T16:09:00Z">
          <w:pPr>
            <w:pStyle w:val="B1"/>
          </w:pPr>
        </w:pPrChange>
      </w:pPr>
      <w:del w:id="285" w:author="Huawei/CXG126" w:date="2020-11-05T16:09:00Z">
        <w:r w:rsidRPr="008B04F8" w:rsidDel="0009263D">
          <w:delText>a</w:delText>
        </w:r>
      </w:del>
      <w:ins w:id="286" w:author="Huawei/CXG126" w:date="2020-11-05T16:09:00Z">
        <w:r w:rsidR="0009263D">
          <w:t>A</w:t>
        </w:r>
      </w:ins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00ABCEA" w14:textId="6C2974C1" w:rsidR="003277B4" w:rsidRDefault="003277B4">
      <w:pPr>
        <w:pStyle w:val="B4"/>
        <w:pPrChange w:id="287" w:author="Huawei/CXG126" w:date="2020-11-05T16:09:00Z">
          <w:pPr>
            <w:pStyle w:val="B1"/>
          </w:pPr>
        </w:pPrChange>
      </w:pPr>
      <w:del w:id="288" w:author="Huawei/CXG126" w:date="2020-11-05T16:09:00Z">
        <w:r w:rsidRPr="008B04F8" w:rsidDel="0009263D">
          <w:delText>b</w:delText>
        </w:r>
      </w:del>
      <w:ins w:id="289" w:author="Huawei/CXG126" w:date="2020-11-05T16:09:00Z">
        <w:r w:rsidR="0009263D">
          <w:t>B</w:t>
        </w:r>
      </w:ins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</w:t>
      </w:r>
      <w:ins w:id="290" w:author="Huawei/CXG126" w:date="2020-11-05T16:09:00Z">
        <w:r w:rsidR="0009263D">
          <w:t>;</w:t>
        </w:r>
      </w:ins>
      <w:del w:id="291" w:author="Huawei/CXG126" w:date="2020-11-05T16:09:00Z">
        <w:r w:rsidDel="0009263D">
          <w:delText>.</w:delText>
        </w:r>
      </w:del>
    </w:p>
    <w:p w14:paraId="72EE9228" w14:textId="77777777" w:rsidR="0009263D" w:rsidRDefault="0009263D">
      <w:pPr>
        <w:pStyle w:val="B3"/>
        <w:rPr>
          <w:ins w:id="292" w:author="Huawei/CXG126" w:date="2020-11-05T16:11:00Z"/>
          <w:color w:val="000000"/>
        </w:rPr>
        <w:pPrChange w:id="293" w:author="Huawei/CXG126" w:date="2020-11-05T16:10:00Z">
          <w:pPr/>
        </w:pPrChange>
      </w:pPr>
      <w:ins w:id="294" w:author="Huawei/CXG126" w:date="2020-11-05T16:10:00Z">
        <w:r>
          <w:t>iii)</w:t>
        </w:r>
        <w:r>
          <w:tab/>
        </w:r>
      </w:ins>
      <w:r w:rsidR="003277B4">
        <w:t>&lt;</w:t>
      </w:r>
      <w:r w:rsidR="003277B4">
        <w:rPr>
          <w:lang w:eastAsia="zh-CN"/>
        </w:rPr>
        <w:t>operator-managed</w:t>
      </w:r>
      <w:r w:rsidR="003277B4">
        <w:t>&gt;</w:t>
      </w:r>
      <w:ins w:id="295" w:author="Huawei/CXG126" w:date="2020-11-05T16:10:00Z">
        <w:r>
          <w:t>,</w:t>
        </w:r>
      </w:ins>
      <w:r w:rsidR="003277B4" w:rsidRPr="0066186A">
        <w:rPr>
          <w:lang w:eastAsia="ko-KR"/>
        </w:rPr>
        <w:t xml:space="preserve"> </w:t>
      </w:r>
      <w:del w:id="296" w:author="Huawei/CXG126" w:date="2020-11-05T16:10:00Z">
        <w:r w:rsidR="003277B4" w:rsidDel="0009263D">
          <w:rPr>
            <w:lang w:eastAsia="ko-KR"/>
          </w:rPr>
          <w:delText xml:space="preserve">is </w:delText>
        </w:r>
      </w:del>
      <w:r w:rsidR="003277B4">
        <w:rPr>
          <w:lang w:eastAsia="ko-KR"/>
        </w:rPr>
        <w:t xml:space="preserve">a mandatory element encoded as </w:t>
      </w:r>
      <w:r w:rsidR="003277B4">
        <w:t>specified in 3GPP</w:t>
      </w:r>
      <w:r w:rsidR="003277B4" w:rsidRPr="004D3578">
        <w:t> </w:t>
      </w:r>
      <w:r w:rsidR="003277B4" w:rsidRPr="00B45C9A">
        <w:rPr>
          <w:color w:val="000000"/>
        </w:rPr>
        <w:t>TS</w:t>
      </w:r>
      <w:r w:rsidR="003277B4" w:rsidRPr="004D3578">
        <w:t> </w:t>
      </w:r>
      <w:r w:rsidR="003277B4">
        <w:t>24.385</w:t>
      </w:r>
      <w:r w:rsidR="003277B4" w:rsidRPr="004D3578">
        <w:t> </w:t>
      </w:r>
      <w:r w:rsidR="003277B4" w:rsidRPr="00B45C9A">
        <w:rPr>
          <w:color w:val="000000"/>
        </w:rPr>
        <w:t>[</w:t>
      </w:r>
      <w:r w:rsidR="003277B4">
        <w:rPr>
          <w:color w:val="000000"/>
        </w:rPr>
        <w:t>7</w:t>
      </w:r>
      <w:r w:rsidR="003277B4" w:rsidRPr="00B45C9A">
        <w:rPr>
          <w:color w:val="000000"/>
        </w:rPr>
        <w:t>]</w:t>
      </w:r>
      <w:r w:rsidR="003277B4">
        <w:rPr>
          <w:color w:val="000000"/>
        </w:rPr>
        <w:t xml:space="preserve"> clause</w:t>
      </w:r>
      <w:r w:rsidR="003277B4" w:rsidRPr="004D3578">
        <w:t> </w:t>
      </w:r>
      <w:r w:rsidR="003277B4">
        <w:rPr>
          <w:color w:val="000000"/>
        </w:rPr>
        <w:t>5.5.19</w:t>
      </w:r>
      <w:ins w:id="297" w:author="Huawei/CXG126" w:date="2020-11-05T16:10:00Z">
        <w:r>
          <w:rPr>
            <w:color w:val="000000"/>
          </w:rPr>
          <w:t>;</w:t>
        </w:r>
      </w:ins>
    </w:p>
    <w:p w14:paraId="46698945" w14:textId="77777777" w:rsidR="0009263D" w:rsidRDefault="0009263D">
      <w:pPr>
        <w:pStyle w:val="B2"/>
        <w:rPr>
          <w:ins w:id="298" w:author="Huawei/CXG126" w:date="2020-11-05T16:12:00Z"/>
          <w:lang w:eastAsia="ko-KR"/>
        </w:rPr>
        <w:pPrChange w:id="299" w:author="Huawei/CXG126" w:date="2020-11-05T16:11:00Z">
          <w:pPr/>
        </w:pPrChange>
      </w:pPr>
      <w:ins w:id="300" w:author="Huawei/CXG126" w:date="2020-11-05T16:11:00Z">
        <w:r>
          <w:t>5)</w:t>
        </w:r>
        <w:r>
          <w:tab/>
        </w:r>
        <w:r>
          <w:rPr>
            <w:lang w:eastAsia="zh-CN"/>
          </w:rPr>
          <w:t xml:space="preserve">&lt;V2X-service-ids-list&gt;, </w:t>
        </w:r>
      </w:ins>
      <w:ins w:id="301" w:author="Huawei/CXG126" w:date="2020-11-05T16:12:00Z">
        <w:r>
          <w:rPr>
            <w:lang w:eastAsia="ko-KR"/>
          </w:rPr>
          <w:t>a mandatory element contains the following elements:</w:t>
        </w:r>
      </w:ins>
    </w:p>
    <w:p w14:paraId="5700C040" w14:textId="77777777" w:rsidR="0009263D" w:rsidRDefault="0009263D">
      <w:pPr>
        <w:pStyle w:val="B3"/>
        <w:rPr>
          <w:ins w:id="302" w:author="Huawei/CXG126" w:date="2020-11-05T16:13:00Z"/>
        </w:rPr>
        <w:pPrChange w:id="303" w:author="Huawei/CXG126" w:date="2020-11-05T16:12:00Z">
          <w:pPr/>
        </w:pPrChange>
      </w:pPr>
      <w:ins w:id="304" w:author="Huawei/CXG126" w:date="2020-11-05T16:12:00Z">
        <w:r>
          <w:rPr>
            <w:lang w:eastAsia="ko-KR"/>
          </w:rPr>
          <w:t>i)</w:t>
        </w:r>
        <w:r>
          <w:rPr>
            <w:lang w:eastAsia="ko-KR"/>
          </w:rPr>
          <w:tab/>
        </w:r>
      </w:ins>
      <w:ins w:id="305" w:author="Huawei/CXG126" w:date="2020-11-05T16:13:00Z">
        <w:r>
          <w:t>one or mo</w:t>
        </w:r>
        <w:r w:rsidRPr="008B04F8">
          <w:t xml:space="preserve">re &lt;V2X-service-id&gt; elements. Each &lt;V2X-service-id&gt; element contains the V2X service ID which the V2X UE is no longer interested in receiving (e.g. PSID or ITS AID </w:t>
        </w:r>
        <w:r>
          <w:t>of ETSI ITS DENM, ETSI ITS CAM);</w:t>
        </w:r>
      </w:ins>
    </w:p>
    <w:p w14:paraId="16FE56EB" w14:textId="62556759" w:rsidR="003277B4" w:rsidDel="0009263D" w:rsidRDefault="0009263D">
      <w:pPr>
        <w:pStyle w:val="B3"/>
        <w:rPr>
          <w:del w:id="306" w:author="Huawei/CXG126" w:date="2020-11-05T16:14:00Z"/>
          <w:lang w:eastAsia="ko-KR"/>
        </w:rPr>
        <w:pPrChange w:id="307" w:author="Huawei/CXG126" w:date="2020-11-05T16:12:00Z">
          <w:pPr/>
        </w:pPrChange>
      </w:pPr>
      <w:ins w:id="308" w:author="Huawei/CXG126" w:date="2020-11-05T16:13:00Z">
        <w:r>
          <w:t>ii)</w:t>
        </w:r>
        <w:r>
          <w:tab/>
          <w:t>one or mo</w:t>
        </w:r>
        <w:r w:rsidRPr="008B04F8">
          <w:t>re &lt;</w:t>
        </w:r>
        <w:r>
          <w:t>layer2</w:t>
        </w:r>
      </w:ins>
      <w:ins w:id="309" w:author="Huawei/CXG126" w:date="2020-11-05T16:14:00Z">
        <w:r>
          <w:t>-id</w:t>
        </w:r>
      </w:ins>
      <w:ins w:id="310" w:author="Huawei/CXG126" w:date="2020-11-05T16:13:00Z">
        <w:r w:rsidRPr="008B04F8">
          <w:t>&gt; elements</w:t>
        </w:r>
      </w:ins>
      <w:ins w:id="311" w:author="Huawei/CXG126" w:date="2020-11-05T16:14:00Z">
        <w:r>
          <w:t xml:space="preserve">. Each </w:t>
        </w:r>
        <w:r w:rsidRPr="008B04F8">
          <w:t>&lt;</w:t>
        </w:r>
        <w:r>
          <w:t>layer2-id</w:t>
        </w:r>
        <w:r w:rsidRPr="008B04F8">
          <w:t>&gt;</w:t>
        </w:r>
        <w:r>
          <w:t xml:space="preserve"> element is </w:t>
        </w:r>
      </w:ins>
      <w:del w:id="312" w:author="Huawei/CXG126" w:date="2020-11-05T16:10:00Z">
        <w:r w:rsidR="003277B4" w:rsidDel="0009263D">
          <w:delText>.</w:delText>
        </w:r>
      </w:del>
    </w:p>
    <w:p w14:paraId="2AC665B9" w14:textId="7E8A5C7C" w:rsidR="00863E6B" w:rsidRDefault="003277B4">
      <w:pPr>
        <w:pStyle w:val="B3"/>
        <w:rPr>
          <w:ins w:id="313" w:author="Huawei/CXG126" w:date="2020-11-05T16:14:00Z"/>
        </w:rPr>
        <w:pPrChange w:id="314" w:author="Huawei/CXG126" w:date="2020-11-05T16:14:00Z">
          <w:pPr/>
        </w:pPrChange>
      </w:pPr>
      <w:del w:id="315" w:author="Huawei/CXG126" w:date="2020-11-05T16:14:00Z">
        <w:r w:rsidRPr="0002186B" w:rsidDel="0009263D">
          <w:delText>&lt;</w:delText>
        </w:r>
        <w:r w:rsidDel="0009263D">
          <w:delText>layer-2-id</w:delText>
        </w:r>
        <w:r w:rsidRPr="0073469F" w:rsidDel="0009263D">
          <w:rPr>
            <w:lang w:eastAsia="ko-KR"/>
          </w:rPr>
          <w:delText xml:space="preserve">&gt; </w:delText>
        </w:r>
        <w:r w:rsidDel="0009263D">
          <w:rPr>
            <w:lang w:eastAsia="ko-KR"/>
          </w:rPr>
          <w:delText>is a mandatory element</w:delText>
        </w:r>
        <w:r w:rsidDel="0009263D">
          <w:delText xml:space="preserve"> </w:delText>
        </w:r>
      </w:del>
      <w:r>
        <w:t xml:space="preserve">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ins w:id="316" w:author="Huawei/CXG126" w:date="2020-11-05T16:14:00Z">
        <w:r w:rsidR="00863E6B">
          <w:t>;</w:t>
        </w:r>
      </w:ins>
      <w:ins w:id="317" w:author="Huawei/CXG126" w:date="2020-11-05T16:16:00Z">
        <w:r w:rsidR="00863E6B">
          <w:t xml:space="preserve"> or</w:t>
        </w:r>
      </w:ins>
    </w:p>
    <w:p w14:paraId="36593D27" w14:textId="56433B43" w:rsidR="003277B4" w:rsidRDefault="00863E6B">
      <w:pPr>
        <w:pStyle w:val="B1"/>
        <w:pPrChange w:id="318" w:author="Huawei/CXG126" w:date="2020-11-05T16:14:00Z">
          <w:pPr/>
        </w:pPrChange>
      </w:pPr>
      <w:ins w:id="319" w:author="Huawei/CXG126" w:date="2020-11-05T16:14:00Z">
        <w:r>
          <w:t>c)</w:t>
        </w:r>
        <w:r>
          <w:tab/>
        </w:r>
      </w:ins>
      <w:ins w:id="320" w:author="Huawei/CXG126" w:date="2020-11-05T16:16:00Z">
        <w:r w:rsidRPr="00863E6B">
          <w:t xml:space="preserve">&lt;result&gt;, an </w:t>
        </w:r>
        <w:r>
          <w:t xml:space="preserve">optional </w:t>
        </w:r>
        <w:r w:rsidRPr="00863E6B">
          <w:t>element which indicates a value either "success" or "fail</w:t>
        </w:r>
        <w:r>
          <w:t>ure</w:t>
        </w:r>
        <w:r w:rsidRPr="00863E6B">
          <w:t>"</w:t>
        </w:r>
        <w:r>
          <w:t>.</w:t>
        </w:r>
      </w:ins>
      <w:del w:id="321" w:author="Huawei/CXG126" w:date="2020-11-05T16:14:00Z">
        <w:r w:rsidR="003277B4" w:rsidRPr="009E67A2" w:rsidDel="00863E6B">
          <w:delText>.</w:delText>
        </w:r>
      </w:del>
    </w:p>
    <w:p w14:paraId="188BDB76" w14:textId="77777777" w:rsidR="003277B4" w:rsidRPr="001C2F75" w:rsidRDefault="003277B4" w:rsidP="003277B4">
      <w:pPr>
        <w:rPr>
          <w:lang w:eastAsia="zh-CN"/>
        </w:rPr>
      </w:pPr>
      <w:r w:rsidRPr="00987714">
        <w:lastRenderedPageBreak/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486EEC9F" w14:textId="77777777" w:rsidR="003277B4" w:rsidRDefault="003277B4" w:rsidP="003277B4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7876C9" w14:textId="77777777" w:rsidR="003277B4" w:rsidRDefault="003277B4" w:rsidP="003277B4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4271F3DB" w14:textId="77777777" w:rsidR="003277B4" w:rsidRPr="00EC1153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8A4F58C" w14:textId="77777777" w:rsidR="003277B4" w:rsidRDefault="003277B4" w:rsidP="003277B4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6CBF4B" w14:textId="77777777" w:rsidR="003277B4" w:rsidRDefault="003277B4" w:rsidP="003277B4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5F38C5D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B5CD01C" w14:textId="77777777" w:rsidR="003277B4" w:rsidRDefault="003277B4" w:rsidP="003277B4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52A8939E" w14:textId="77777777" w:rsidR="003277B4" w:rsidRDefault="003277B4" w:rsidP="003277B4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833FF3F" w14:textId="77777777" w:rsidR="003277B4" w:rsidRDefault="003277B4" w:rsidP="003277B4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DD3EE79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67088F2" w14:textId="77777777" w:rsidR="003277B4" w:rsidRDefault="003277B4" w:rsidP="003277B4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642A8D2" w14:textId="77777777" w:rsidR="003277B4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6535256" w14:textId="77777777" w:rsidR="003277B4" w:rsidRDefault="003277B4" w:rsidP="003277B4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58A831C" w14:textId="77777777" w:rsidR="003277B4" w:rsidRDefault="003277B4" w:rsidP="003277B4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3DD4A928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6A3129" w14:textId="77777777" w:rsidR="003277B4" w:rsidRDefault="003277B4" w:rsidP="003277B4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5EECAC43" w14:textId="77777777" w:rsidR="003277B4" w:rsidRPr="002122F3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8997349" w14:textId="77777777" w:rsidR="003277B4" w:rsidRDefault="003277B4" w:rsidP="003277B4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71E89567" w14:textId="77777777" w:rsidR="003277B4" w:rsidRDefault="003277B4" w:rsidP="003277B4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2B8811D" w14:textId="77777777" w:rsidR="003277B4" w:rsidRDefault="003277B4" w:rsidP="003277B4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B3DF033" w14:textId="77777777" w:rsidR="003277B4" w:rsidRDefault="003277B4" w:rsidP="003277B4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234DD5A" w14:textId="77777777" w:rsidR="003277B4" w:rsidRDefault="003277B4" w:rsidP="003277B4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11C83D0" w14:textId="77777777" w:rsidR="003277B4" w:rsidRDefault="003277B4" w:rsidP="003277B4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DF98C4C" w14:textId="77777777" w:rsidR="003277B4" w:rsidRDefault="003277B4" w:rsidP="003277B4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987E8E5" w14:textId="77777777" w:rsidR="003277B4" w:rsidRDefault="003277B4" w:rsidP="003277B4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DFE7641" w14:textId="77777777" w:rsidR="003277B4" w:rsidRDefault="003277B4" w:rsidP="003277B4">
      <w:pPr>
        <w:pStyle w:val="B1"/>
      </w:pPr>
      <w:r>
        <w:lastRenderedPageBreak/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160B6605" w14:textId="77777777" w:rsidR="003277B4" w:rsidRDefault="003277B4" w:rsidP="003277B4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E558F74" w14:textId="77777777" w:rsidR="003277B4" w:rsidRDefault="003277B4" w:rsidP="003277B4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36D337A" w14:textId="77777777" w:rsidR="003277B4" w:rsidRDefault="003277B4" w:rsidP="003277B4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5C9D18" w14:textId="77777777" w:rsidR="003277B4" w:rsidRDefault="003277B4" w:rsidP="003277B4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F039064" w14:textId="77777777" w:rsidR="003277B4" w:rsidRDefault="003277B4" w:rsidP="003277B4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36C70AAB" w14:textId="77777777" w:rsidR="003277B4" w:rsidRDefault="003277B4" w:rsidP="003277B4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CF120C2" w14:textId="77777777" w:rsidR="003277B4" w:rsidRPr="003C4A36" w:rsidRDefault="003277B4" w:rsidP="003277B4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98275C4" w14:textId="77777777" w:rsidR="003277B4" w:rsidRDefault="003277B4" w:rsidP="003277B4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3CEC9806" w14:textId="77777777" w:rsidR="003277B4" w:rsidRDefault="003277B4" w:rsidP="003277B4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B910461" w14:textId="77777777" w:rsidR="003277B4" w:rsidRDefault="003277B4" w:rsidP="003277B4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561F426" w14:textId="77777777" w:rsidR="003277B4" w:rsidRDefault="003277B4" w:rsidP="003277B4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9E039C1" w14:textId="77777777" w:rsidR="003277B4" w:rsidRDefault="003277B4" w:rsidP="003277B4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A14AD28" w14:textId="77777777" w:rsidR="003277B4" w:rsidRDefault="003277B4" w:rsidP="003277B4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6439DBC" w14:textId="77777777" w:rsidR="003277B4" w:rsidRDefault="003277B4" w:rsidP="003277B4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B073D12" w14:textId="77777777" w:rsidR="003277B4" w:rsidRDefault="003277B4" w:rsidP="003277B4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BE941B" w14:textId="77777777" w:rsidR="003277B4" w:rsidRPr="00236229" w:rsidRDefault="003277B4" w:rsidP="003277B4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D44D555" w14:textId="77777777" w:rsidR="003277B4" w:rsidRDefault="003277B4" w:rsidP="003277B4">
      <w:pPr>
        <w:pStyle w:val="B1"/>
      </w:pPr>
      <w:r>
        <w:lastRenderedPageBreak/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4B8EBBA" w14:textId="77777777" w:rsidR="003277B4" w:rsidRDefault="003277B4" w:rsidP="003277B4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5383436" w14:textId="77777777" w:rsidR="003277B4" w:rsidRDefault="003277B4" w:rsidP="003277B4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837B5D5" w14:textId="77777777" w:rsidR="003277B4" w:rsidRDefault="003277B4" w:rsidP="003277B4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47B1C1" w14:textId="77777777" w:rsidR="003277B4" w:rsidRDefault="003277B4" w:rsidP="003277B4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57AF8E1" w14:textId="77777777" w:rsidR="003277B4" w:rsidRDefault="003277B4" w:rsidP="003277B4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9AA9951" w14:textId="77777777" w:rsidR="003277B4" w:rsidRDefault="003277B4" w:rsidP="003277B4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0C8A081" w14:textId="77777777" w:rsidR="003277B4" w:rsidRDefault="003277B4" w:rsidP="003277B4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1BC233CE" w14:textId="77777777" w:rsidR="003277B4" w:rsidRDefault="003277B4" w:rsidP="003277B4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44A2F7F" w14:textId="77777777" w:rsidR="003277B4" w:rsidRDefault="003277B4" w:rsidP="003277B4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D0CBD75" w14:textId="77777777" w:rsidR="003277B4" w:rsidRDefault="003277B4" w:rsidP="003277B4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CCCEC52" w14:textId="77777777" w:rsidR="003277B4" w:rsidRDefault="003277B4" w:rsidP="003277B4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3C92F62F" w14:textId="77777777" w:rsidR="003277B4" w:rsidRDefault="003277B4" w:rsidP="003277B4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6CFB2E3B" w14:textId="77777777" w:rsidR="003277B4" w:rsidRDefault="003277B4" w:rsidP="003277B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7B29805F" w14:textId="77777777" w:rsidR="003277B4" w:rsidRDefault="003277B4" w:rsidP="003277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22EAEEE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3F9A206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AC9978D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12C7BEC3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13EDFDB5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C2ACB71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0CB7ADB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934DE01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C3599EB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F5E8B46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7CA8B88" w14:textId="3C43379E" w:rsidR="003277B4" w:rsidRP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06953" w14:textId="77777777" w:rsidR="005469C3" w:rsidRDefault="005469C3">
      <w:r>
        <w:separator/>
      </w:r>
    </w:p>
  </w:endnote>
  <w:endnote w:type="continuationSeparator" w:id="0">
    <w:p w14:paraId="5DED3E8A" w14:textId="77777777" w:rsidR="005469C3" w:rsidRDefault="0054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196E0" w14:textId="77777777" w:rsidR="005469C3" w:rsidRDefault="005469C3">
      <w:r>
        <w:separator/>
      </w:r>
    </w:p>
  </w:footnote>
  <w:footnote w:type="continuationSeparator" w:id="0">
    <w:p w14:paraId="0984AE64" w14:textId="77777777" w:rsidR="005469C3" w:rsidRDefault="00546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D2052" w:rsidRDefault="003D2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3D2052" w:rsidRDefault="003D205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9263D"/>
    <w:rsid w:val="000A0474"/>
    <w:rsid w:val="000A1F6F"/>
    <w:rsid w:val="000A6394"/>
    <w:rsid w:val="000B6DEE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24E9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5125E"/>
    <w:rsid w:val="0026004D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A6810"/>
    <w:rsid w:val="002B2C98"/>
    <w:rsid w:val="002B5741"/>
    <w:rsid w:val="002B7D02"/>
    <w:rsid w:val="002D5FDC"/>
    <w:rsid w:val="002F27EE"/>
    <w:rsid w:val="00305409"/>
    <w:rsid w:val="00306B81"/>
    <w:rsid w:val="003178AB"/>
    <w:rsid w:val="003200BE"/>
    <w:rsid w:val="0032105B"/>
    <w:rsid w:val="003277B4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D205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74B07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69C3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5F6CBA"/>
    <w:rsid w:val="00604E37"/>
    <w:rsid w:val="00610692"/>
    <w:rsid w:val="006204F8"/>
    <w:rsid w:val="00621188"/>
    <w:rsid w:val="006257ED"/>
    <w:rsid w:val="0063060B"/>
    <w:rsid w:val="00642601"/>
    <w:rsid w:val="006555B7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D6815"/>
    <w:rsid w:val="006E21FB"/>
    <w:rsid w:val="00713A79"/>
    <w:rsid w:val="00716199"/>
    <w:rsid w:val="00740BE8"/>
    <w:rsid w:val="00743415"/>
    <w:rsid w:val="00743B90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34E0D"/>
    <w:rsid w:val="008438B9"/>
    <w:rsid w:val="00847414"/>
    <w:rsid w:val="00847A1C"/>
    <w:rsid w:val="008610D5"/>
    <w:rsid w:val="008626E7"/>
    <w:rsid w:val="00863E6B"/>
    <w:rsid w:val="008654FD"/>
    <w:rsid w:val="00870EE7"/>
    <w:rsid w:val="00876CCA"/>
    <w:rsid w:val="008772DB"/>
    <w:rsid w:val="008863B9"/>
    <w:rsid w:val="008A45A6"/>
    <w:rsid w:val="008A597C"/>
    <w:rsid w:val="008B0AB3"/>
    <w:rsid w:val="008B2C94"/>
    <w:rsid w:val="008D48A2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3010"/>
    <w:rsid w:val="00BD6BB8"/>
    <w:rsid w:val="00BE2230"/>
    <w:rsid w:val="00C16F25"/>
    <w:rsid w:val="00C326C4"/>
    <w:rsid w:val="00C45B74"/>
    <w:rsid w:val="00C4680D"/>
    <w:rsid w:val="00C5227C"/>
    <w:rsid w:val="00C6050E"/>
    <w:rsid w:val="00C66BA2"/>
    <w:rsid w:val="00C67434"/>
    <w:rsid w:val="00C75CB0"/>
    <w:rsid w:val="00C95985"/>
    <w:rsid w:val="00CB0BA9"/>
    <w:rsid w:val="00CC5026"/>
    <w:rsid w:val="00CC68D0"/>
    <w:rsid w:val="00CF7FC7"/>
    <w:rsid w:val="00D03F9A"/>
    <w:rsid w:val="00D06D51"/>
    <w:rsid w:val="00D12354"/>
    <w:rsid w:val="00D2164D"/>
    <w:rsid w:val="00D2474E"/>
    <w:rsid w:val="00D24991"/>
    <w:rsid w:val="00D260EA"/>
    <w:rsid w:val="00D30E9E"/>
    <w:rsid w:val="00D479FF"/>
    <w:rsid w:val="00D50255"/>
    <w:rsid w:val="00D57DCB"/>
    <w:rsid w:val="00D66520"/>
    <w:rsid w:val="00D956F8"/>
    <w:rsid w:val="00DA3849"/>
    <w:rsid w:val="00DB6F8B"/>
    <w:rsid w:val="00DE34CF"/>
    <w:rsid w:val="00DE51C5"/>
    <w:rsid w:val="00DE7414"/>
    <w:rsid w:val="00DF0EAC"/>
    <w:rsid w:val="00DF4C3F"/>
    <w:rsid w:val="00E13F3D"/>
    <w:rsid w:val="00E166FB"/>
    <w:rsid w:val="00E1742B"/>
    <w:rsid w:val="00E24CDF"/>
    <w:rsid w:val="00E34898"/>
    <w:rsid w:val="00E57DD2"/>
    <w:rsid w:val="00E64ECA"/>
    <w:rsid w:val="00E66051"/>
    <w:rsid w:val="00E74617"/>
    <w:rsid w:val="00E8079D"/>
    <w:rsid w:val="00EB09B7"/>
    <w:rsid w:val="00EE7D7C"/>
    <w:rsid w:val="00EF525C"/>
    <w:rsid w:val="00F01F40"/>
    <w:rsid w:val="00F124F5"/>
    <w:rsid w:val="00F16FA7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B2B4D"/>
    <w:rsid w:val="00FB6386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803B-42A4-4F2F-90E3-5B4455D0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3288</TotalTime>
  <Pages>13</Pages>
  <Words>4845</Words>
  <Characters>27623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183</cp:revision>
  <cp:lastPrinted>1899-12-31T23:00:00Z</cp:lastPrinted>
  <dcterms:created xsi:type="dcterms:W3CDTF">2018-11-05T09:14:00Z</dcterms:created>
  <dcterms:modified xsi:type="dcterms:W3CDTF">2020-11-06T03:45:00Z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(3)iRm3NOexmj1jUHFUbwHMNNIK6CDtGu7lXyq3JKukSDHoWOrBNestiBU+pHNnAXKYhxoIrLkY
c9dsl5iM8rdj9LmKW+DbWhfB1Kv79JExCk0alNh/WFaLdvE3B278q/n2nrCRxt0Rz0YMsKWM
TXhQ1BCeIuXYl6jlimg+FVUNIfYdtihBViOiL5pamzDvMMUkSjyY7+d1mQoXsT7Xjqz51BmQ
knv3E542YuugiKCkBo</vt:lpwstr>
  </property>
  <property fmtid="{D5CDD505-2E9C-101B-9397-08002B2CF9AE}" pid="22" name="_2015_ms_pID_7253431">
    <vt:lpwstr>3zyGVurJk1AuTATqqUSxGxWa+0b0dtfmcVlW2Si5bTn71JjuWnK7DI
uh7tGO7sUXyNdeCQaaZ23+FcK/Ytow9eHErEo4frsM2y8ODEASxGSHPlKYWEKFlHEFshYIqe
5VcmTDE/1WnOYJwDt53I6Ja3VL+PIyTlBG6198VIGXpB5EXdu9JmQPsFENTz77fnvBFzv9bL
AdQ3z0pxcxGp7FJuGkypUpa98g3HaYxLAxv7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1603759716</vt:lpwstr>
  </property>
</Properties>
</file>